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5C" w:rsidRPr="00C9135C" w:rsidRDefault="00C9135C" w:rsidP="00C9135C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C9135C">
        <w:rPr>
          <w:rFonts w:ascii="Times New Roman" w:eastAsia="Calibri" w:hAnsi="Times New Roman" w:cs="Times New Roman"/>
          <w:sz w:val="24"/>
          <w:szCs w:val="24"/>
        </w:rPr>
        <w:t>РАССМОТРЕНО                                                                                                                                              ПРИЛОЖЕНИЕ</w:t>
      </w:r>
    </w:p>
    <w:p w:rsidR="00C9135C" w:rsidRPr="00C9135C" w:rsidRDefault="00C9135C" w:rsidP="00C9135C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C9135C">
        <w:rPr>
          <w:rFonts w:ascii="Times New Roman" w:eastAsia="Calibri" w:hAnsi="Times New Roman" w:cs="Times New Roman"/>
          <w:sz w:val="24"/>
          <w:szCs w:val="24"/>
        </w:rPr>
        <w:t>заседание Методического совета                                                                                                                    УТВЕРЖДЕНО</w:t>
      </w:r>
    </w:p>
    <w:p w:rsidR="00C9135C" w:rsidRPr="00C9135C" w:rsidRDefault="00C9135C" w:rsidP="00C9135C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C9135C">
        <w:rPr>
          <w:rFonts w:ascii="Times New Roman" w:eastAsia="Calibri" w:hAnsi="Times New Roman" w:cs="Times New Roman"/>
          <w:sz w:val="24"/>
          <w:szCs w:val="24"/>
        </w:rPr>
        <w:t xml:space="preserve">МБОУ СОШ № </w:t>
      </w:r>
      <w:proofErr w:type="spellStart"/>
      <w:r w:rsidRPr="00C9135C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C913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9135C">
        <w:rPr>
          <w:rFonts w:ascii="Times New Roman" w:eastAsia="Calibri" w:hAnsi="Times New Roman" w:cs="Times New Roman"/>
          <w:sz w:val="24"/>
          <w:szCs w:val="24"/>
        </w:rPr>
        <w:t>Ленино</w:t>
      </w:r>
      <w:proofErr w:type="gramEnd"/>
      <w:r w:rsidRPr="00C9135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приказ МБОУ СОШ №2 </w:t>
      </w:r>
      <w:proofErr w:type="spellStart"/>
      <w:r w:rsidRPr="00C9135C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C9135C">
        <w:rPr>
          <w:rFonts w:ascii="Times New Roman" w:eastAsia="Calibri" w:hAnsi="Times New Roman" w:cs="Times New Roman"/>
          <w:sz w:val="24"/>
          <w:szCs w:val="24"/>
        </w:rPr>
        <w:t xml:space="preserve"> Ленино</w:t>
      </w:r>
    </w:p>
    <w:p w:rsidR="00C9135C" w:rsidRPr="00C9135C" w:rsidRDefault="00C9135C" w:rsidP="00C9135C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C9135C">
        <w:rPr>
          <w:rFonts w:ascii="Times New Roman" w:eastAsia="Calibri" w:hAnsi="Times New Roman" w:cs="Times New Roman"/>
          <w:sz w:val="24"/>
          <w:szCs w:val="24"/>
        </w:rPr>
        <w:t>(протокол от 29</w:t>
      </w:r>
      <w:r>
        <w:rPr>
          <w:rFonts w:ascii="Times New Roman" w:eastAsia="Calibri" w:hAnsi="Times New Roman" w:cs="Times New Roman"/>
          <w:sz w:val="24"/>
          <w:szCs w:val="24"/>
        </w:rPr>
        <w:t>.08.2023 г. №5</w:t>
      </w:r>
      <w:r w:rsidRPr="00C9135C">
        <w:rPr>
          <w:rFonts w:ascii="Times New Roman" w:eastAsia="Calibri" w:hAnsi="Times New Roman" w:cs="Times New Roman"/>
          <w:sz w:val="24"/>
          <w:szCs w:val="24"/>
        </w:rPr>
        <w:t>)                                                                                                                     от 31.08.2023 г. № 359</w:t>
      </w:r>
    </w:p>
    <w:p w:rsidR="00C9135C" w:rsidRPr="00C9135C" w:rsidRDefault="00C9135C" w:rsidP="00C913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135C" w:rsidRPr="00C9135C" w:rsidRDefault="00C9135C" w:rsidP="00C9135C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C9135C" w:rsidRPr="00C9135C" w:rsidRDefault="00C9135C" w:rsidP="00C9135C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C9135C" w:rsidRPr="00C9135C" w:rsidRDefault="00C9135C" w:rsidP="00C9135C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C9135C" w:rsidRPr="00C9135C" w:rsidRDefault="00C9135C" w:rsidP="00C9135C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C9135C" w:rsidRPr="00C9135C" w:rsidRDefault="00C9135C" w:rsidP="00C9135C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C9135C" w:rsidRPr="00C9135C" w:rsidRDefault="00C9135C" w:rsidP="00C9135C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C9135C" w:rsidRPr="00C9135C" w:rsidRDefault="00C9135C" w:rsidP="00C9135C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C9135C" w:rsidRPr="00C9135C" w:rsidRDefault="00C9135C" w:rsidP="00C9135C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135C">
        <w:rPr>
          <w:rFonts w:ascii="Times New Roman" w:eastAsia="Calibri" w:hAnsi="Times New Roman" w:cs="Times New Roman"/>
          <w:b/>
          <w:sz w:val="28"/>
          <w:szCs w:val="28"/>
        </w:rPr>
        <w:t>ПЛАН РАБОТЫ</w:t>
      </w:r>
    </w:p>
    <w:p w:rsidR="00C9135C" w:rsidRPr="00C9135C" w:rsidRDefault="00C9135C" w:rsidP="00C9135C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135C">
        <w:rPr>
          <w:rFonts w:ascii="Times New Roman" w:eastAsia="Calibri" w:hAnsi="Times New Roman" w:cs="Times New Roman"/>
          <w:b/>
          <w:sz w:val="28"/>
          <w:szCs w:val="28"/>
        </w:rPr>
        <w:t>МЕТОДИЧЕСКОГО ОБЪЕДИНЕНИЯ УЧИТЕЛЕЙ НАЧАЛЬНЫХ КЛАССОВ</w:t>
      </w:r>
    </w:p>
    <w:p w:rsidR="00C9135C" w:rsidRPr="00C9135C" w:rsidRDefault="00C9135C" w:rsidP="00C9135C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135C">
        <w:rPr>
          <w:rFonts w:ascii="Times New Roman" w:eastAsia="Calibri" w:hAnsi="Times New Roman" w:cs="Times New Roman"/>
          <w:b/>
          <w:sz w:val="28"/>
          <w:szCs w:val="28"/>
        </w:rPr>
        <w:t>на 2023-2024 учебный год</w:t>
      </w:r>
    </w:p>
    <w:p w:rsidR="00C9135C" w:rsidRPr="00C9135C" w:rsidRDefault="00C9135C" w:rsidP="00C9135C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135C" w:rsidRPr="00C9135C" w:rsidRDefault="00C9135C" w:rsidP="00C9135C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135C" w:rsidRPr="00C9135C" w:rsidRDefault="00C9135C" w:rsidP="00C9135C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135C" w:rsidRPr="00C9135C" w:rsidRDefault="00C9135C" w:rsidP="00C9135C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135C" w:rsidRPr="00C9135C" w:rsidRDefault="00C9135C" w:rsidP="00C9135C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135C" w:rsidRPr="00C9135C" w:rsidRDefault="00C9135C" w:rsidP="00C9135C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135C" w:rsidRPr="00C9135C" w:rsidRDefault="00C9135C" w:rsidP="00C9135C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135C" w:rsidRPr="00C9135C" w:rsidRDefault="00C9135C" w:rsidP="00C9135C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135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Руководитель </w:t>
      </w:r>
      <w:proofErr w:type="spellStart"/>
      <w:r w:rsidRPr="00C9135C">
        <w:rPr>
          <w:rFonts w:ascii="Times New Roman" w:eastAsia="Calibri" w:hAnsi="Times New Roman" w:cs="Times New Roman"/>
          <w:b/>
          <w:sz w:val="28"/>
          <w:szCs w:val="28"/>
        </w:rPr>
        <w:t>Натягайло</w:t>
      </w:r>
      <w:proofErr w:type="spellEnd"/>
      <w:r w:rsidRPr="00C9135C">
        <w:rPr>
          <w:rFonts w:ascii="Times New Roman" w:eastAsia="Calibri" w:hAnsi="Times New Roman" w:cs="Times New Roman"/>
          <w:b/>
          <w:sz w:val="28"/>
          <w:szCs w:val="28"/>
        </w:rPr>
        <w:t xml:space="preserve"> Н. Г., </w:t>
      </w:r>
    </w:p>
    <w:p w:rsidR="00C9135C" w:rsidRPr="00C9135C" w:rsidRDefault="00C9135C" w:rsidP="00C9135C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135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учитель начальных классов</w:t>
      </w:r>
    </w:p>
    <w:p w:rsidR="00C9135C" w:rsidRPr="00C9135C" w:rsidRDefault="00C9135C" w:rsidP="00C9135C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135C" w:rsidRPr="00C9135C" w:rsidRDefault="00C9135C" w:rsidP="00C9135C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135C" w:rsidRPr="00C9135C" w:rsidRDefault="00C9135C" w:rsidP="00C9135C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135C" w:rsidRPr="00C9135C" w:rsidRDefault="00C9135C" w:rsidP="00C9135C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135C" w:rsidRPr="00C9135C" w:rsidRDefault="00C9135C" w:rsidP="00C9135C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9135C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C9135C">
        <w:rPr>
          <w:rFonts w:ascii="Times New Roman" w:eastAsia="Calibri" w:hAnsi="Times New Roman" w:cs="Times New Roman"/>
          <w:sz w:val="28"/>
          <w:szCs w:val="28"/>
        </w:rPr>
        <w:t xml:space="preserve"> Ленино</w:t>
      </w:r>
    </w:p>
    <w:p w:rsidR="00C9135C" w:rsidRDefault="00C9135C" w:rsidP="00C9135C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135C">
        <w:rPr>
          <w:rFonts w:ascii="Times New Roman" w:eastAsia="Calibri" w:hAnsi="Times New Roman" w:cs="Times New Roman"/>
          <w:sz w:val="28"/>
          <w:szCs w:val="28"/>
        </w:rPr>
        <w:t>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C9135C" w:rsidRPr="00C9135C" w:rsidRDefault="00C9135C" w:rsidP="00C9135C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5714" w:rsidRPr="00A35714" w:rsidRDefault="00A35714" w:rsidP="00A3571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работы методического объединения учителей</w:t>
      </w:r>
    </w:p>
    <w:p w:rsidR="00A35714" w:rsidRPr="00A35714" w:rsidRDefault="00A35714" w:rsidP="00A3571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начальных к</w:t>
      </w:r>
      <w:r w:rsidR="004D7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лассов на</w:t>
      </w:r>
      <w:r w:rsidRPr="00A35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4D7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СОШ №2 </w:t>
      </w:r>
      <w:r w:rsidRPr="00A35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D7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r w:rsidRPr="00A35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пгт</w:t>
      </w:r>
      <w:proofErr w:type="spellEnd"/>
      <w:r w:rsidRPr="00A35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D7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A35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Ленино</w:t>
      </w:r>
      <w:proofErr w:type="gramEnd"/>
      <w:r w:rsidRPr="00A35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4D7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2023-2024 учебный год</w:t>
      </w:r>
    </w:p>
    <w:p w:rsidR="00A35714" w:rsidRPr="004D777D" w:rsidRDefault="00A35714" w:rsidP="00A35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тема:</w:t>
      </w:r>
    </w:p>
    <w:p w:rsidR="00A35714" w:rsidRPr="004D777D" w:rsidRDefault="00A35714" w:rsidP="00A35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«</w:t>
      </w:r>
      <w:r w:rsidRPr="004D777D">
        <w:rPr>
          <w:rFonts w:ascii="Times New Roman" w:eastAsia="Calibri" w:hAnsi="Times New Roman" w:cs="Times New Roman"/>
          <w:b/>
          <w:sz w:val="24"/>
          <w:szCs w:val="24"/>
        </w:rPr>
        <w:t xml:space="preserve">Формирование профессиональной компетентности педагога начальной школы для качественной подготовки и </w:t>
      </w:r>
      <w:proofErr w:type="spellStart"/>
      <w:r w:rsidRPr="004D777D">
        <w:rPr>
          <w:rFonts w:ascii="Times New Roman" w:eastAsia="Calibri" w:hAnsi="Times New Roman" w:cs="Times New Roman"/>
          <w:b/>
          <w:sz w:val="24"/>
          <w:szCs w:val="24"/>
        </w:rPr>
        <w:t>обученности</w:t>
      </w:r>
      <w:proofErr w:type="spellEnd"/>
      <w:r w:rsidRPr="004D777D">
        <w:rPr>
          <w:rFonts w:ascii="Times New Roman" w:eastAsia="Calibri" w:hAnsi="Times New Roman" w:cs="Times New Roman"/>
          <w:b/>
          <w:sz w:val="24"/>
          <w:szCs w:val="24"/>
        </w:rPr>
        <w:t xml:space="preserve"> учащихся по обновленному ФГОС НОО</w:t>
      </w:r>
      <w:r w:rsidRPr="004D777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A35714" w:rsidRPr="004D777D" w:rsidRDefault="004D777D" w:rsidP="00A35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77D">
        <w:rPr>
          <w:rFonts w:ascii="Times New Roman" w:eastAsia="Calibri" w:hAnsi="Times New Roman" w:cs="Times New Roman"/>
          <w:sz w:val="24"/>
          <w:szCs w:val="24"/>
        </w:rPr>
        <w:t>2.</w:t>
      </w:r>
      <w:r w:rsidR="00A35714" w:rsidRPr="004D7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.«Обеспечение объективности оценки качества знаний обучающихся»</w:t>
      </w:r>
    </w:p>
    <w:p w:rsidR="00A35714" w:rsidRPr="004D777D" w:rsidRDefault="00A35714" w:rsidP="00A35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A35714" w:rsidRPr="004D777D" w:rsidRDefault="00A35714" w:rsidP="00A35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A35714" w:rsidRPr="004D777D" w:rsidRDefault="00A35714" w:rsidP="00A35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4D777D">
        <w:rPr>
          <w:rFonts w:ascii="Times New Roman" w:eastAsia="Calibri" w:hAnsi="Times New Roman" w:cs="Times New Roman"/>
          <w:sz w:val="24"/>
          <w:szCs w:val="24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A35714" w:rsidRPr="004D777D" w:rsidRDefault="00A35714" w:rsidP="00A35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77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D77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всех участников образовательных отношений устойчивых ориентиров на методы и инструменты объективного оценивания образовательных результатов обучающихся с использованием ресурсов внутренней системы оценки качества образования.</w:t>
      </w:r>
    </w:p>
    <w:p w:rsidR="00A35714" w:rsidRPr="004D777D" w:rsidRDefault="00A35714" w:rsidP="00A357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77D">
        <w:rPr>
          <w:rFonts w:ascii="Times New Roman" w:eastAsia="Calibri" w:hAnsi="Times New Roman" w:cs="Times New Roman"/>
          <w:sz w:val="24"/>
          <w:szCs w:val="24"/>
        </w:rPr>
        <w:t>3..</w:t>
      </w:r>
      <w:r w:rsidRPr="004D77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новой культуры оценки образовательных результатов обучающихся.</w:t>
      </w:r>
    </w:p>
    <w:p w:rsidR="00A35714" w:rsidRPr="004D777D" w:rsidRDefault="00A35714" w:rsidP="00A35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714" w:rsidRPr="004D777D" w:rsidRDefault="00A35714" w:rsidP="00A357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5714" w:rsidRPr="004D777D" w:rsidRDefault="00A35714" w:rsidP="00A3571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A35714" w:rsidRPr="004D777D" w:rsidRDefault="00A35714" w:rsidP="00A35714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77D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4D777D">
        <w:rPr>
          <w:rFonts w:ascii="Times New Roman" w:eastAsia="Calibri" w:hAnsi="Times New Roman" w:cs="Times New Roman"/>
          <w:sz w:val="24"/>
          <w:szCs w:val="24"/>
        </w:rPr>
        <w:t>Детально изучить общие сведения об изменениях в период перехода на обновлённый ФГОС НОО:</w:t>
      </w:r>
    </w:p>
    <w:p w:rsidR="00A35714" w:rsidRPr="004D777D" w:rsidRDefault="00A35714" w:rsidP="00A35714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77D">
        <w:rPr>
          <w:rFonts w:ascii="Times New Roman" w:eastAsia="Calibri" w:hAnsi="Times New Roman" w:cs="Times New Roman"/>
          <w:sz w:val="24"/>
          <w:szCs w:val="24"/>
        </w:rPr>
        <w:t>в федеральных  рабочих программах по предметам;</w:t>
      </w:r>
    </w:p>
    <w:p w:rsidR="00A35714" w:rsidRPr="004D777D" w:rsidRDefault="00A35714" w:rsidP="00A35714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77D">
        <w:rPr>
          <w:rFonts w:ascii="Times New Roman" w:eastAsia="Calibri" w:hAnsi="Times New Roman" w:cs="Times New Roman"/>
          <w:sz w:val="24"/>
          <w:szCs w:val="24"/>
        </w:rPr>
        <w:t>в  программе воспитания;</w:t>
      </w:r>
    </w:p>
    <w:p w:rsidR="00A35714" w:rsidRPr="004D777D" w:rsidRDefault="00A35714" w:rsidP="00A35714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77D">
        <w:rPr>
          <w:rFonts w:ascii="Times New Roman" w:eastAsia="Calibri" w:hAnsi="Times New Roman" w:cs="Times New Roman"/>
          <w:sz w:val="24"/>
          <w:szCs w:val="24"/>
        </w:rPr>
        <w:t>в планируемых результатах, предметном содержании учебных предметов, курсов внеурочной деятельности.</w:t>
      </w:r>
    </w:p>
    <w:p w:rsidR="00A35714" w:rsidRPr="004D777D" w:rsidRDefault="00A35714" w:rsidP="00A35714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77D">
        <w:rPr>
          <w:rFonts w:ascii="Times New Roman" w:eastAsia="Calibri" w:hAnsi="Times New Roman" w:cs="Times New Roman"/>
          <w:sz w:val="24"/>
          <w:szCs w:val="24"/>
        </w:rPr>
        <w:t xml:space="preserve">2.  Произвести отбор содержания и составление рабочих программ по предметам, в электронном ресурсе «Конструктор рабочих программ». </w:t>
      </w:r>
    </w:p>
    <w:p w:rsidR="00A35714" w:rsidRPr="004D777D" w:rsidRDefault="00A35714" w:rsidP="00A35714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 </w:t>
      </w:r>
    </w:p>
    <w:p w:rsidR="00A35714" w:rsidRPr="004D777D" w:rsidRDefault="00A35714" w:rsidP="00A35714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Продолжить использование проектно- исследовательской деятельности на уроках в начальной школе.  </w:t>
      </w:r>
    </w:p>
    <w:p w:rsidR="00A35714" w:rsidRPr="004D777D" w:rsidRDefault="00A35714" w:rsidP="00A35714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Продолжить работу с одаренными детьми по участию в олимпиадах и конкурсах школьного, муниципального, всероссийского, международного значения.</w:t>
      </w:r>
    </w:p>
    <w:p w:rsidR="00A35714" w:rsidRPr="004D777D" w:rsidRDefault="00A35714" w:rsidP="00A35714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Совершенствовать формы и методы работы со слабоуспевающими детьми.</w:t>
      </w:r>
    </w:p>
    <w:p w:rsidR="00A35714" w:rsidRPr="004D777D" w:rsidRDefault="00A35714" w:rsidP="00A35714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A35714" w:rsidRPr="004D777D" w:rsidRDefault="00A35714" w:rsidP="00A35714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A35714" w:rsidRPr="004D777D" w:rsidRDefault="00A35714" w:rsidP="00A35714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A35714" w:rsidRPr="004D777D" w:rsidRDefault="00A35714" w:rsidP="00A35714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A35714" w:rsidRPr="004D777D" w:rsidRDefault="00A35714" w:rsidP="00A3571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 Совершенствовать внедрение системы </w:t>
      </w:r>
      <w:proofErr w:type="spellStart"/>
      <w:r w:rsidRPr="004D77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критериального</w:t>
      </w:r>
      <w:proofErr w:type="spellEnd"/>
      <w:r w:rsidRPr="004D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учебных достижений обучающихся.</w:t>
      </w:r>
    </w:p>
    <w:p w:rsidR="00A35714" w:rsidRPr="004D777D" w:rsidRDefault="00A35714" w:rsidP="00A35714">
      <w:pPr>
        <w:tabs>
          <w:tab w:val="left" w:pos="567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sz w:val="24"/>
          <w:szCs w:val="24"/>
          <w:lang w:eastAsia="ru-RU"/>
        </w:rPr>
        <w:t>12.  Устранять противоречия между внутренней системой оценки качества</w:t>
      </w:r>
    </w:p>
    <w:p w:rsidR="00A35714" w:rsidRPr="004D777D" w:rsidRDefault="00A35714" w:rsidP="00A35714">
      <w:pPr>
        <w:tabs>
          <w:tab w:val="left" w:pos="567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и результатами внешних     оценочных процедур, </w:t>
      </w:r>
      <w:proofErr w:type="gramStart"/>
      <w:r w:rsidRPr="004D77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</w:p>
    <w:p w:rsidR="00A35714" w:rsidRPr="004D777D" w:rsidRDefault="00A35714" w:rsidP="00A35714">
      <w:pPr>
        <w:tabs>
          <w:tab w:val="left" w:pos="567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пониманием оценки и ожидаемой отметкой со стороны родителей и самого</w:t>
      </w:r>
    </w:p>
    <w:p w:rsidR="00A35714" w:rsidRPr="004D777D" w:rsidRDefault="00A35714" w:rsidP="00A35714">
      <w:pPr>
        <w:tabs>
          <w:tab w:val="left" w:pos="567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77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4D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оценкой и отметкой, выставляемой учителем.</w:t>
      </w:r>
    </w:p>
    <w:p w:rsidR="00A35714" w:rsidRPr="004D777D" w:rsidRDefault="00A35714" w:rsidP="00A35714">
      <w:pPr>
        <w:tabs>
          <w:tab w:val="left" w:pos="567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14" w:rsidRPr="004D777D" w:rsidRDefault="00A35714" w:rsidP="00A35714">
      <w:pPr>
        <w:spacing w:after="0" w:line="276" w:lineRule="auto"/>
        <w:ind w:left="79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77D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 работы:</w:t>
      </w:r>
    </w:p>
    <w:p w:rsidR="00A35714" w:rsidRPr="004D777D" w:rsidRDefault="00A35714" w:rsidP="00A35714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77D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и качества образования в начальной школе в условиях реализации ФГОС НОО</w:t>
      </w:r>
      <w:proofErr w:type="gramStart"/>
      <w:r w:rsidRPr="004D777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A35714" w:rsidRPr="004D777D" w:rsidRDefault="00A35714" w:rsidP="00A35714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77D">
        <w:rPr>
          <w:rFonts w:ascii="Times New Roman" w:eastAsia="Times New Roman" w:hAnsi="Times New Roman" w:cs="Times New Roman"/>
          <w:sz w:val="24"/>
          <w:szCs w:val="24"/>
        </w:rPr>
        <w:t>Повышение профессиональной компетенции учителя в условиях реализации обновленного ФГОС НОО.</w:t>
      </w:r>
    </w:p>
    <w:p w:rsidR="00A35714" w:rsidRPr="004D777D" w:rsidRDefault="00A35714" w:rsidP="00A35714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77D">
        <w:rPr>
          <w:rFonts w:ascii="Times New Roman" w:eastAsia="Times New Roman" w:hAnsi="Times New Roman" w:cs="Times New Roman"/>
          <w:sz w:val="24"/>
          <w:szCs w:val="24"/>
        </w:rPr>
        <w:t>Обновление информационно-методического обеспечения.</w:t>
      </w:r>
    </w:p>
    <w:p w:rsidR="00A35714" w:rsidRPr="004D777D" w:rsidRDefault="00A35714" w:rsidP="00A35714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77D">
        <w:rPr>
          <w:rFonts w:ascii="Times New Roman" w:eastAsia="Times New Roman" w:hAnsi="Times New Roman" w:cs="Times New Roman"/>
          <w:sz w:val="24"/>
          <w:szCs w:val="24"/>
        </w:rPr>
        <w:t>Создание условий в процессе обучения для формирования у обучающихся ключевых компетентностей,</w:t>
      </w:r>
    </w:p>
    <w:p w:rsidR="00A35714" w:rsidRPr="004D777D" w:rsidRDefault="00A35714" w:rsidP="00C9135C">
      <w:pPr>
        <w:spacing w:after="0" w:line="276" w:lineRule="auto"/>
        <w:ind w:left="795"/>
        <w:rPr>
          <w:rFonts w:ascii="Times New Roman" w:eastAsia="Times New Roman" w:hAnsi="Times New Roman" w:cs="Times New Roman"/>
          <w:sz w:val="24"/>
          <w:szCs w:val="24"/>
        </w:rPr>
      </w:pPr>
      <w:r w:rsidRPr="004D777D">
        <w:rPr>
          <w:rFonts w:ascii="Times New Roman" w:eastAsia="Times New Roman" w:hAnsi="Times New Roman" w:cs="Times New Roman"/>
          <w:sz w:val="24"/>
          <w:szCs w:val="24"/>
        </w:rPr>
        <w:t>УУД.</w:t>
      </w:r>
    </w:p>
    <w:p w:rsidR="00A35714" w:rsidRPr="004D777D" w:rsidRDefault="00A35714" w:rsidP="00A35714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5714" w:rsidRPr="004D777D" w:rsidRDefault="00A35714" w:rsidP="00A35714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работы МО учителей начальных классов на 2023-2024 учебный год</w:t>
      </w:r>
    </w:p>
    <w:p w:rsidR="00A35714" w:rsidRPr="004D777D" w:rsidRDefault="00A35714" w:rsidP="00A35714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777D">
        <w:rPr>
          <w:rFonts w:ascii="Times New Roman" w:eastAsia="Calibri" w:hAnsi="Times New Roman" w:cs="Times New Roman"/>
          <w:b/>
          <w:sz w:val="24"/>
          <w:szCs w:val="24"/>
        </w:rPr>
        <w:t>План работы по основным направлениям деятельности</w:t>
      </w:r>
    </w:p>
    <w:p w:rsidR="00A35714" w:rsidRPr="004D777D" w:rsidRDefault="00A35714" w:rsidP="00A35714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5714" w:rsidRPr="004D777D" w:rsidRDefault="00A35714" w:rsidP="00A35714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777D">
        <w:rPr>
          <w:rFonts w:ascii="Times New Roman" w:eastAsia="Calibri" w:hAnsi="Times New Roman" w:cs="Times New Roman"/>
          <w:b/>
          <w:sz w:val="24"/>
          <w:szCs w:val="24"/>
        </w:rPr>
        <w:t xml:space="preserve">    1.</w:t>
      </w:r>
      <w:r w:rsidRPr="004D7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деятельность</w:t>
      </w:r>
    </w:p>
    <w:tbl>
      <w:tblPr>
        <w:tblStyle w:val="1"/>
        <w:tblW w:w="9781" w:type="dxa"/>
        <w:tblInd w:w="108" w:type="dxa"/>
        <w:tblLook w:val="04A0" w:firstRow="1" w:lastRow="0" w:firstColumn="1" w:lastColumn="0" w:noHBand="0" w:noVBand="1"/>
      </w:tblPr>
      <w:tblGrid>
        <w:gridCol w:w="568"/>
        <w:gridCol w:w="4819"/>
        <w:gridCol w:w="1843"/>
        <w:gridCol w:w="2551"/>
      </w:tblGrid>
      <w:tr w:rsidR="00A35714" w:rsidRPr="004D777D" w:rsidTr="004D777D">
        <w:tc>
          <w:tcPr>
            <w:tcW w:w="568" w:type="dxa"/>
          </w:tcPr>
          <w:p w:rsidR="00A35714" w:rsidRPr="004D777D" w:rsidRDefault="00A35714" w:rsidP="00A35714">
            <w:pPr>
              <w:ind w:left="-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19" w:type="dxa"/>
          </w:tcPr>
          <w:p w:rsidR="00A35714" w:rsidRPr="004D777D" w:rsidRDefault="00A35714" w:rsidP="00A35714">
            <w:pPr>
              <w:ind w:left="-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Содержание деятельности  </w:t>
            </w:r>
          </w:p>
        </w:tc>
        <w:tc>
          <w:tcPr>
            <w:tcW w:w="1843" w:type="dxa"/>
          </w:tcPr>
          <w:p w:rsidR="00A35714" w:rsidRPr="004D777D" w:rsidRDefault="00A35714" w:rsidP="00A35714">
            <w:pPr>
              <w:ind w:left="-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Сроки                  п проведения               </w:t>
            </w:r>
          </w:p>
        </w:tc>
        <w:tc>
          <w:tcPr>
            <w:tcW w:w="2551" w:type="dxa"/>
          </w:tcPr>
          <w:p w:rsidR="00A35714" w:rsidRPr="004D777D" w:rsidRDefault="00A35714" w:rsidP="00A35714">
            <w:pPr>
              <w:ind w:left="-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Ответственные</w:t>
            </w:r>
          </w:p>
        </w:tc>
      </w:tr>
      <w:tr w:rsidR="00A35714" w:rsidRPr="004D777D" w:rsidTr="004D777D">
        <w:tc>
          <w:tcPr>
            <w:tcW w:w="568" w:type="dxa"/>
          </w:tcPr>
          <w:p w:rsidR="00A35714" w:rsidRPr="004D777D" w:rsidRDefault="00A35714" w:rsidP="00A35714">
            <w:pPr>
              <w:ind w:left="-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35714" w:rsidRPr="004D777D" w:rsidRDefault="00A35714" w:rsidP="00A3571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35714" w:rsidRPr="004D777D" w:rsidRDefault="00A35714" w:rsidP="00A3571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4819" w:type="dxa"/>
          </w:tcPr>
          <w:p w:rsidR="00A35714" w:rsidRPr="004D777D" w:rsidRDefault="00A35714" w:rsidP="00A357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методической деятельности за  учебный год и планирование на </w:t>
            </w: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год в свете </w:t>
            </w:r>
            <w:proofErr w:type="gramStart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обновлённого</w:t>
            </w:r>
            <w:proofErr w:type="gramEnd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</w:t>
            </w:r>
          </w:p>
        </w:tc>
        <w:tc>
          <w:tcPr>
            <w:tcW w:w="1843" w:type="dxa"/>
          </w:tcPr>
          <w:p w:rsidR="00A35714" w:rsidRPr="004D777D" w:rsidRDefault="00A35714" w:rsidP="00A35714">
            <w:pPr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август </w:t>
            </w:r>
          </w:p>
        </w:tc>
        <w:tc>
          <w:tcPr>
            <w:tcW w:w="2551" w:type="dxa"/>
          </w:tcPr>
          <w:p w:rsidR="00A35714" w:rsidRPr="004D777D" w:rsidRDefault="00A35714" w:rsidP="00A357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t>Натягайло</w:t>
            </w:r>
            <w:proofErr w:type="spellEnd"/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  <w:p w:rsidR="00A35714" w:rsidRPr="004D777D" w:rsidRDefault="00A35714" w:rsidP="00A35714">
            <w:pPr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714" w:rsidRPr="004D777D" w:rsidTr="004D777D">
        <w:tc>
          <w:tcPr>
            <w:tcW w:w="568" w:type="dxa"/>
          </w:tcPr>
          <w:p w:rsidR="00A35714" w:rsidRPr="004D777D" w:rsidRDefault="00A35714" w:rsidP="00A35714">
            <w:pPr>
              <w:ind w:left="-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35714" w:rsidRPr="004D777D" w:rsidRDefault="00A35714" w:rsidP="00A3571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4819" w:type="dxa"/>
          </w:tcPr>
          <w:p w:rsidR="00A35714" w:rsidRPr="004D777D" w:rsidRDefault="00A35714" w:rsidP="00A35714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направлений деятельности педагогов в области реализации обновлённого ФГОС НОО (тема самообразования).</w:t>
            </w:r>
          </w:p>
        </w:tc>
        <w:tc>
          <w:tcPr>
            <w:tcW w:w="1843" w:type="dxa"/>
          </w:tcPr>
          <w:p w:rsidR="00A35714" w:rsidRPr="004D777D" w:rsidRDefault="00A35714" w:rsidP="00A357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1" w:type="dxa"/>
          </w:tcPr>
          <w:p w:rsidR="00A35714" w:rsidRPr="004D777D" w:rsidRDefault="00A35714" w:rsidP="00A357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t>Натягайло</w:t>
            </w:r>
            <w:proofErr w:type="spellEnd"/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  <w:p w:rsidR="00A35714" w:rsidRPr="004D777D" w:rsidRDefault="00A35714" w:rsidP="00A35714">
            <w:pPr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35714" w:rsidRPr="004D777D" w:rsidTr="004D777D">
        <w:tc>
          <w:tcPr>
            <w:tcW w:w="568" w:type="dxa"/>
          </w:tcPr>
          <w:p w:rsidR="00A35714" w:rsidRPr="004D777D" w:rsidRDefault="00A35714" w:rsidP="00A35714">
            <w:pPr>
              <w:ind w:left="-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3   3.</w:t>
            </w:r>
          </w:p>
        </w:tc>
        <w:tc>
          <w:tcPr>
            <w:tcW w:w="4819" w:type="dxa"/>
          </w:tcPr>
          <w:p w:rsidR="00A35714" w:rsidRPr="004D777D" w:rsidRDefault="00A35714" w:rsidP="00A35714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педагогов с целью оказания помощи.</w:t>
            </w:r>
          </w:p>
        </w:tc>
        <w:tc>
          <w:tcPr>
            <w:tcW w:w="1843" w:type="dxa"/>
          </w:tcPr>
          <w:p w:rsidR="00A35714" w:rsidRPr="004D777D" w:rsidRDefault="00A35714" w:rsidP="00A357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 </w:t>
            </w:r>
          </w:p>
        </w:tc>
        <w:tc>
          <w:tcPr>
            <w:tcW w:w="2551" w:type="dxa"/>
          </w:tcPr>
          <w:p w:rsidR="00A35714" w:rsidRPr="004D777D" w:rsidRDefault="00A35714" w:rsidP="00A357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t>Натягайло</w:t>
            </w:r>
            <w:proofErr w:type="spellEnd"/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 Г.</w:t>
            </w:r>
          </w:p>
          <w:p w:rsidR="00A35714" w:rsidRPr="004D777D" w:rsidRDefault="00A35714" w:rsidP="00A35714">
            <w:pPr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714" w:rsidRPr="004D777D" w:rsidTr="004D777D">
        <w:tc>
          <w:tcPr>
            <w:tcW w:w="568" w:type="dxa"/>
          </w:tcPr>
          <w:p w:rsidR="00A35714" w:rsidRPr="004D777D" w:rsidRDefault="00A35714" w:rsidP="00A35714">
            <w:pPr>
              <w:ind w:left="-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4   4.</w:t>
            </w:r>
          </w:p>
        </w:tc>
        <w:tc>
          <w:tcPr>
            <w:tcW w:w="4819" w:type="dxa"/>
          </w:tcPr>
          <w:p w:rsidR="00A35714" w:rsidRPr="004D777D" w:rsidRDefault="00A35714" w:rsidP="00A357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t>Аналитика результатов ВПР 2022. Проблемы и пути решения проблем.</w:t>
            </w:r>
          </w:p>
        </w:tc>
        <w:tc>
          <w:tcPr>
            <w:tcW w:w="1843" w:type="dxa"/>
          </w:tcPr>
          <w:p w:rsidR="00A35714" w:rsidRPr="004D777D" w:rsidRDefault="00A35714" w:rsidP="00A357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1" w:type="dxa"/>
          </w:tcPr>
          <w:p w:rsidR="00A35714" w:rsidRPr="004D777D" w:rsidRDefault="00A35714" w:rsidP="00A357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  <w:p w:rsidR="00A35714" w:rsidRPr="004D777D" w:rsidRDefault="00A35714" w:rsidP="00A35714">
            <w:pPr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5714" w:rsidRPr="004D777D" w:rsidRDefault="00A35714" w:rsidP="00A35714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5714" w:rsidRPr="004D777D" w:rsidRDefault="00A35714" w:rsidP="00A357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777D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Информационная деятельность. 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602"/>
        <w:gridCol w:w="4819"/>
        <w:gridCol w:w="1809"/>
        <w:gridCol w:w="2551"/>
      </w:tblGrid>
      <w:tr w:rsidR="00A35714" w:rsidRPr="004D777D" w:rsidTr="004D777D">
        <w:tc>
          <w:tcPr>
            <w:tcW w:w="602" w:type="dxa"/>
          </w:tcPr>
          <w:p w:rsidR="00A35714" w:rsidRPr="004D777D" w:rsidRDefault="00A35714" w:rsidP="00A35714">
            <w:pPr>
              <w:ind w:left="-284" w:right="-7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19" w:type="dxa"/>
          </w:tcPr>
          <w:p w:rsidR="00A35714" w:rsidRPr="004D777D" w:rsidRDefault="00A35714" w:rsidP="00A35714">
            <w:pPr>
              <w:ind w:left="-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09" w:type="dxa"/>
          </w:tcPr>
          <w:p w:rsidR="00A35714" w:rsidRPr="004D777D" w:rsidRDefault="00A35714" w:rsidP="00A3571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51" w:type="dxa"/>
          </w:tcPr>
          <w:p w:rsidR="00A35714" w:rsidRPr="004D777D" w:rsidRDefault="00A35714" w:rsidP="00A3571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35714" w:rsidRPr="004D777D" w:rsidTr="004D777D">
        <w:tc>
          <w:tcPr>
            <w:tcW w:w="602" w:type="dxa"/>
          </w:tcPr>
          <w:p w:rsidR="00A35714" w:rsidRPr="004D777D" w:rsidRDefault="00A35714" w:rsidP="00A35714">
            <w:pPr>
              <w:ind w:left="-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1     1.</w:t>
            </w:r>
          </w:p>
        </w:tc>
        <w:tc>
          <w:tcPr>
            <w:tcW w:w="4819" w:type="dxa"/>
          </w:tcPr>
          <w:p w:rsidR="00A35714" w:rsidRPr="004D777D" w:rsidRDefault="00A35714" w:rsidP="00A35714">
            <w:pPr>
              <w:ind w:left="-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классных родительских собраний в 1-4 классах, посвященных обучению по обновлённому ФГОС НОО </w:t>
            </w:r>
          </w:p>
        </w:tc>
        <w:tc>
          <w:tcPr>
            <w:tcW w:w="1809" w:type="dxa"/>
          </w:tcPr>
          <w:p w:rsidR="00A35714" w:rsidRPr="004D777D" w:rsidRDefault="00A35714" w:rsidP="00A357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A35714" w:rsidRPr="004D777D" w:rsidRDefault="00A35714" w:rsidP="00A357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35714" w:rsidRPr="004D777D" w:rsidTr="004D777D">
        <w:tc>
          <w:tcPr>
            <w:tcW w:w="602" w:type="dxa"/>
          </w:tcPr>
          <w:p w:rsidR="00A35714" w:rsidRPr="004D777D" w:rsidRDefault="00A35714" w:rsidP="00A35714">
            <w:pPr>
              <w:ind w:left="-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2     2.</w:t>
            </w:r>
          </w:p>
        </w:tc>
        <w:tc>
          <w:tcPr>
            <w:tcW w:w="4819" w:type="dxa"/>
          </w:tcPr>
          <w:p w:rsidR="00A35714" w:rsidRPr="004D777D" w:rsidRDefault="00A35714" w:rsidP="00A35714">
            <w:pPr>
              <w:ind w:lef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нормативных документов федерального, регионального уровня, регламентирующих введение обновлённого ФГОС НОО</w:t>
            </w:r>
          </w:p>
        </w:tc>
        <w:tc>
          <w:tcPr>
            <w:tcW w:w="1809" w:type="dxa"/>
          </w:tcPr>
          <w:p w:rsidR="00A35714" w:rsidRPr="004D777D" w:rsidRDefault="00A35714" w:rsidP="00A357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A35714" w:rsidRPr="004D777D" w:rsidRDefault="00A35714" w:rsidP="00A357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35714" w:rsidRPr="004D777D" w:rsidTr="004D777D">
        <w:tc>
          <w:tcPr>
            <w:tcW w:w="602" w:type="dxa"/>
          </w:tcPr>
          <w:p w:rsidR="00A35714" w:rsidRPr="004D777D" w:rsidRDefault="00A35714" w:rsidP="00A35714">
            <w:pPr>
              <w:ind w:left="-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3     3.</w:t>
            </w:r>
          </w:p>
        </w:tc>
        <w:tc>
          <w:tcPr>
            <w:tcW w:w="4819" w:type="dxa"/>
          </w:tcPr>
          <w:p w:rsidR="00A35714" w:rsidRPr="004D777D" w:rsidRDefault="00A35714" w:rsidP="00A35714">
            <w:pPr>
              <w:shd w:val="clear" w:color="auto" w:fill="FFFFFF"/>
              <w:spacing w:line="300" w:lineRule="atLeas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научно-методическим сопровождение ФГОС: конструктором рабочих программ (единая схема для составления рабочей программы)</w:t>
            </w:r>
          </w:p>
        </w:tc>
        <w:tc>
          <w:tcPr>
            <w:tcW w:w="1809" w:type="dxa"/>
          </w:tcPr>
          <w:p w:rsidR="00A35714" w:rsidRPr="004D777D" w:rsidRDefault="00A35714" w:rsidP="00A357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A35714" w:rsidRPr="004D777D" w:rsidRDefault="00A35714" w:rsidP="00A357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35714" w:rsidRPr="004D777D" w:rsidTr="004D777D">
        <w:tc>
          <w:tcPr>
            <w:tcW w:w="602" w:type="dxa"/>
          </w:tcPr>
          <w:p w:rsidR="00A35714" w:rsidRPr="004D777D" w:rsidRDefault="00A35714" w:rsidP="00A35714">
            <w:pPr>
              <w:ind w:left="-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4     4.</w:t>
            </w:r>
          </w:p>
        </w:tc>
        <w:tc>
          <w:tcPr>
            <w:tcW w:w="4819" w:type="dxa"/>
          </w:tcPr>
          <w:p w:rsidR="00A35714" w:rsidRPr="004D777D" w:rsidRDefault="00A35714" w:rsidP="00A35714">
            <w:pPr>
              <w:ind w:lef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корректировка рабочих программ по учебным предметам начальной школы в соответствии с обновленным ФГОС НОО</w:t>
            </w:r>
          </w:p>
        </w:tc>
        <w:tc>
          <w:tcPr>
            <w:tcW w:w="1809" w:type="dxa"/>
          </w:tcPr>
          <w:p w:rsidR="00A35714" w:rsidRPr="004D777D" w:rsidRDefault="00A35714" w:rsidP="00A357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A35714" w:rsidRPr="004D777D" w:rsidRDefault="00A35714" w:rsidP="00A357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35714" w:rsidRPr="004D777D" w:rsidTr="004D777D">
        <w:tc>
          <w:tcPr>
            <w:tcW w:w="602" w:type="dxa"/>
          </w:tcPr>
          <w:p w:rsidR="00A35714" w:rsidRPr="004D777D" w:rsidRDefault="00A35714" w:rsidP="00A35714">
            <w:pPr>
              <w:ind w:left="-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5     5.</w:t>
            </w:r>
          </w:p>
        </w:tc>
        <w:tc>
          <w:tcPr>
            <w:tcW w:w="4819" w:type="dxa"/>
          </w:tcPr>
          <w:p w:rsidR="00A35714" w:rsidRPr="004D777D" w:rsidRDefault="00A35714" w:rsidP="00A35714">
            <w:pPr>
              <w:ind w:lef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корректировка рабочих программ курсов внеурочной деятельности и дополнительного образования младших школьников в соответствии с обновленным ФГОС НОО</w:t>
            </w:r>
          </w:p>
        </w:tc>
        <w:tc>
          <w:tcPr>
            <w:tcW w:w="1809" w:type="dxa"/>
          </w:tcPr>
          <w:p w:rsidR="00A35714" w:rsidRPr="004D777D" w:rsidRDefault="00A35714" w:rsidP="00A357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A35714" w:rsidRPr="004D777D" w:rsidRDefault="00A35714" w:rsidP="00A357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A35714" w:rsidRPr="004D777D" w:rsidRDefault="00A35714" w:rsidP="00A35714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14" w:rsidRPr="004D777D" w:rsidRDefault="00A35714" w:rsidP="00A35714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D7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3.Методическая деятельность: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1870"/>
        <w:gridCol w:w="2524"/>
      </w:tblGrid>
      <w:tr w:rsidR="00A35714" w:rsidRPr="004D777D" w:rsidTr="004D777D">
        <w:tc>
          <w:tcPr>
            <w:tcW w:w="567" w:type="dxa"/>
          </w:tcPr>
          <w:p w:rsidR="00A35714" w:rsidRPr="004D777D" w:rsidRDefault="00A35714" w:rsidP="00A35714">
            <w:pPr>
              <w:ind w:left="-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</w:tcPr>
          <w:p w:rsidR="00A35714" w:rsidRPr="004D777D" w:rsidRDefault="00A35714" w:rsidP="00A3571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деятельности </w:t>
            </w:r>
          </w:p>
        </w:tc>
        <w:tc>
          <w:tcPr>
            <w:tcW w:w="1870" w:type="dxa"/>
          </w:tcPr>
          <w:p w:rsidR="00A35714" w:rsidRPr="004D777D" w:rsidRDefault="00A35714" w:rsidP="00A3571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A35714" w:rsidRPr="004D777D" w:rsidRDefault="00A35714" w:rsidP="00A35714">
            <w:pPr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35714" w:rsidRPr="004D777D" w:rsidTr="004D777D">
        <w:tc>
          <w:tcPr>
            <w:tcW w:w="567" w:type="dxa"/>
          </w:tcPr>
          <w:p w:rsidR="00A35714" w:rsidRPr="004D777D" w:rsidRDefault="00A35714" w:rsidP="00A35714">
            <w:pPr>
              <w:ind w:left="-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</w:t>
            </w:r>
          </w:p>
        </w:tc>
        <w:tc>
          <w:tcPr>
            <w:tcW w:w="4820" w:type="dxa"/>
          </w:tcPr>
          <w:p w:rsidR="00A35714" w:rsidRPr="004D777D" w:rsidRDefault="00A35714" w:rsidP="00A35714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сопровождение преподавания в соответствии с требованиями обновленного ФГОС НОО</w:t>
            </w: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70" w:type="dxa"/>
          </w:tcPr>
          <w:p w:rsidR="00A35714" w:rsidRPr="004D777D" w:rsidRDefault="00A35714" w:rsidP="00A357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май-</w:t>
            </w:r>
          </w:p>
        </w:tc>
        <w:tc>
          <w:tcPr>
            <w:tcW w:w="2524" w:type="dxa"/>
          </w:tcPr>
          <w:p w:rsidR="00A35714" w:rsidRPr="004D777D" w:rsidRDefault="00A35714" w:rsidP="00A35714">
            <w:pPr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35714" w:rsidRPr="004D777D" w:rsidTr="004D777D">
        <w:tc>
          <w:tcPr>
            <w:tcW w:w="567" w:type="dxa"/>
          </w:tcPr>
          <w:p w:rsidR="00A35714" w:rsidRPr="004D777D" w:rsidRDefault="00A35714" w:rsidP="00A35714">
            <w:pPr>
              <w:ind w:left="-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2   2.</w:t>
            </w:r>
          </w:p>
        </w:tc>
        <w:tc>
          <w:tcPr>
            <w:tcW w:w="4820" w:type="dxa"/>
          </w:tcPr>
          <w:p w:rsidR="00A35714" w:rsidRPr="004D777D" w:rsidRDefault="00A35714" w:rsidP="00A35714">
            <w:pPr>
              <w:shd w:val="clear" w:color="auto" w:fill="FFFFFF"/>
              <w:spacing w:line="300" w:lineRule="atLeast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самообразование каждого учителя.</w:t>
            </w:r>
          </w:p>
        </w:tc>
        <w:tc>
          <w:tcPr>
            <w:tcW w:w="1870" w:type="dxa"/>
          </w:tcPr>
          <w:p w:rsidR="00A35714" w:rsidRPr="004D777D" w:rsidRDefault="00A35714" w:rsidP="00A357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 </w:t>
            </w:r>
          </w:p>
          <w:p w:rsidR="00A35714" w:rsidRPr="004D777D" w:rsidRDefault="00A35714" w:rsidP="00A357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A35714" w:rsidRPr="004D777D" w:rsidRDefault="00A35714" w:rsidP="00A35714">
            <w:pPr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35714" w:rsidRPr="004D777D" w:rsidTr="004D777D">
        <w:tc>
          <w:tcPr>
            <w:tcW w:w="567" w:type="dxa"/>
          </w:tcPr>
          <w:p w:rsidR="00A35714" w:rsidRPr="004D777D" w:rsidRDefault="00A35714" w:rsidP="00A35714">
            <w:pPr>
              <w:ind w:left="-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3   3.</w:t>
            </w:r>
          </w:p>
        </w:tc>
        <w:tc>
          <w:tcPr>
            <w:tcW w:w="4820" w:type="dxa"/>
          </w:tcPr>
          <w:p w:rsidR="00A35714" w:rsidRPr="004D777D" w:rsidRDefault="00A35714" w:rsidP="00A35714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обновленного ФГОС НОО.</w:t>
            </w:r>
          </w:p>
        </w:tc>
        <w:tc>
          <w:tcPr>
            <w:tcW w:w="1870" w:type="dxa"/>
          </w:tcPr>
          <w:p w:rsidR="00A35714" w:rsidRPr="004D777D" w:rsidRDefault="00A35714" w:rsidP="00A357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A35714" w:rsidRPr="004D777D" w:rsidRDefault="00A35714" w:rsidP="00A35714">
            <w:pPr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A35714" w:rsidRPr="004D777D" w:rsidRDefault="00A35714" w:rsidP="00A35714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5714" w:rsidRPr="004D777D" w:rsidRDefault="00A35714" w:rsidP="00A35714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4. Консультативная деятельность: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1870"/>
        <w:gridCol w:w="2524"/>
      </w:tblGrid>
      <w:tr w:rsidR="00A35714" w:rsidRPr="004D777D" w:rsidTr="004D777D">
        <w:tc>
          <w:tcPr>
            <w:tcW w:w="567" w:type="dxa"/>
          </w:tcPr>
          <w:p w:rsidR="00A35714" w:rsidRPr="004D777D" w:rsidRDefault="00A35714" w:rsidP="00A35714">
            <w:pPr>
              <w:ind w:left="-2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</w:tcPr>
          <w:p w:rsidR="00A35714" w:rsidRPr="004D777D" w:rsidRDefault="00A35714" w:rsidP="00A3571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70" w:type="dxa"/>
          </w:tcPr>
          <w:p w:rsidR="00A35714" w:rsidRPr="004D777D" w:rsidRDefault="00A35714" w:rsidP="00A3571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A35714" w:rsidRPr="004D777D" w:rsidRDefault="00A35714" w:rsidP="00A35714">
            <w:pPr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35714" w:rsidRPr="004D777D" w:rsidTr="004D777D">
        <w:tc>
          <w:tcPr>
            <w:tcW w:w="567" w:type="dxa"/>
          </w:tcPr>
          <w:p w:rsidR="00A35714" w:rsidRPr="004D777D" w:rsidRDefault="00A35714" w:rsidP="00A35714">
            <w:pPr>
              <w:ind w:left="-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1   1.</w:t>
            </w:r>
          </w:p>
        </w:tc>
        <w:tc>
          <w:tcPr>
            <w:tcW w:w="4820" w:type="dxa"/>
          </w:tcPr>
          <w:p w:rsidR="00A35714" w:rsidRPr="004D777D" w:rsidRDefault="00A35714" w:rsidP="00A35714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педагогов по вопросам составления и корректировки рабочих программ в соответствии с обновленным ФГОС НОО.</w:t>
            </w:r>
          </w:p>
        </w:tc>
        <w:tc>
          <w:tcPr>
            <w:tcW w:w="1870" w:type="dxa"/>
          </w:tcPr>
          <w:p w:rsidR="00A35714" w:rsidRPr="004D777D" w:rsidRDefault="00A35714" w:rsidP="00A357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24" w:type="dxa"/>
          </w:tcPr>
          <w:p w:rsidR="00A35714" w:rsidRPr="004D777D" w:rsidRDefault="00A35714" w:rsidP="00A357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t>Бендо</w:t>
            </w:r>
            <w:proofErr w:type="spellEnd"/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  <w:p w:rsidR="00A35714" w:rsidRPr="004D777D" w:rsidRDefault="00A35714" w:rsidP="00A35714">
            <w:pPr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714" w:rsidRPr="004D777D" w:rsidTr="004D777D">
        <w:tc>
          <w:tcPr>
            <w:tcW w:w="567" w:type="dxa"/>
          </w:tcPr>
          <w:p w:rsidR="00A35714" w:rsidRPr="004D777D" w:rsidRDefault="00A35714" w:rsidP="00A35714">
            <w:pPr>
              <w:ind w:left="-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2   2.</w:t>
            </w:r>
          </w:p>
        </w:tc>
        <w:tc>
          <w:tcPr>
            <w:tcW w:w="4820" w:type="dxa"/>
          </w:tcPr>
          <w:p w:rsidR="00A35714" w:rsidRPr="004D777D" w:rsidRDefault="00A35714" w:rsidP="00A35714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по вопросам введения новых курсов внеурочной деятельности «Разговоры о важном», «Орлята России».</w:t>
            </w:r>
          </w:p>
        </w:tc>
        <w:tc>
          <w:tcPr>
            <w:tcW w:w="1870" w:type="dxa"/>
          </w:tcPr>
          <w:p w:rsidR="00A35714" w:rsidRPr="004D777D" w:rsidRDefault="00A35714" w:rsidP="00A357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A35714" w:rsidRPr="004D777D" w:rsidRDefault="00A35714" w:rsidP="00A357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  <w:p w:rsidR="00A35714" w:rsidRPr="004D777D" w:rsidRDefault="00A35714" w:rsidP="00A35714">
            <w:pPr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35714" w:rsidRPr="004D777D" w:rsidTr="004D777D">
        <w:tc>
          <w:tcPr>
            <w:tcW w:w="567" w:type="dxa"/>
          </w:tcPr>
          <w:p w:rsidR="00A35714" w:rsidRPr="004D777D" w:rsidRDefault="00A35714" w:rsidP="00A35714">
            <w:pPr>
              <w:ind w:left="-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3   3.</w:t>
            </w:r>
          </w:p>
        </w:tc>
        <w:tc>
          <w:tcPr>
            <w:tcW w:w="4820" w:type="dxa"/>
          </w:tcPr>
          <w:p w:rsidR="00A35714" w:rsidRPr="004D777D" w:rsidRDefault="00A35714" w:rsidP="00A35714">
            <w:pPr>
              <w:shd w:val="clear" w:color="auto" w:fill="FFFFFF"/>
              <w:spacing w:line="30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по вопросу введения курса дополнительного образования в начальной школе «Крымоведение».</w:t>
            </w:r>
          </w:p>
        </w:tc>
        <w:tc>
          <w:tcPr>
            <w:tcW w:w="1870" w:type="dxa"/>
          </w:tcPr>
          <w:p w:rsidR="00A35714" w:rsidRPr="004D777D" w:rsidRDefault="00A35714" w:rsidP="00A357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A35714" w:rsidRPr="004D777D" w:rsidRDefault="00A35714" w:rsidP="00A357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t>Бендо</w:t>
            </w:r>
            <w:proofErr w:type="spellEnd"/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  <w:p w:rsidR="00A35714" w:rsidRPr="004D777D" w:rsidRDefault="00A35714" w:rsidP="00A35714">
            <w:pPr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35714" w:rsidRPr="004D777D" w:rsidTr="004D777D">
        <w:tc>
          <w:tcPr>
            <w:tcW w:w="567" w:type="dxa"/>
          </w:tcPr>
          <w:p w:rsidR="00A35714" w:rsidRPr="004D777D" w:rsidRDefault="00A35714" w:rsidP="00A35714">
            <w:pPr>
              <w:ind w:left="-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4   4.</w:t>
            </w:r>
          </w:p>
        </w:tc>
        <w:tc>
          <w:tcPr>
            <w:tcW w:w="4820" w:type="dxa"/>
          </w:tcPr>
          <w:p w:rsidR="00A35714" w:rsidRPr="004D777D" w:rsidRDefault="00A35714" w:rsidP="00A35714">
            <w:pPr>
              <w:shd w:val="clear" w:color="auto" w:fill="FFFFFF"/>
              <w:spacing w:line="30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педагогов по вопросам в сфере подготовки к ВПР, формирования различных видов функциональной грамотности</w:t>
            </w: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</w:tcPr>
          <w:p w:rsidR="00A35714" w:rsidRPr="004D777D" w:rsidRDefault="00A35714" w:rsidP="00A357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A35714" w:rsidRPr="004D777D" w:rsidRDefault="00A35714" w:rsidP="00A357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t>Бендо</w:t>
            </w:r>
            <w:proofErr w:type="spellEnd"/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</w:tbl>
    <w:p w:rsidR="00A35714" w:rsidRPr="004D777D" w:rsidRDefault="00A35714" w:rsidP="00A35714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135C" w:rsidRDefault="00C9135C" w:rsidP="00A3571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714" w:rsidRPr="004D777D" w:rsidRDefault="00A35714" w:rsidP="00A3571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Формы методической  работы:</w:t>
      </w:r>
    </w:p>
    <w:p w:rsidR="00A35714" w:rsidRPr="004D777D" w:rsidRDefault="00A35714" w:rsidP="00A35714">
      <w:pPr>
        <w:numPr>
          <w:ilvl w:val="0"/>
          <w:numId w:val="3"/>
        </w:numPr>
        <w:shd w:val="clear" w:color="auto" w:fill="FFFFFF"/>
        <w:spacing w:after="0" w:line="300" w:lineRule="atLeast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методического объединения;</w:t>
      </w:r>
    </w:p>
    <w:p w:rsidR="00A35714" w:rsidRPr="004D777D" w:rsidRDefault="00A35714" w:rsidP="00A35714">
      <w:pPr>
        <w:numPr>
          <w:ilvl w:val="0"/>
          <w:numId w:val="3"/>
        </w:numPr>
        <w:shd w:val="clear" w:color="auto" w:fill="FFFFFF"/>
        <w:spacing w:after="0" w:line="300" w:lineRule="atLeast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помощь и индивидуальные консультации по вопросам преподавания предметов начальной школы, организации внеурочной деятельности;</w:t>
      </w:r>
    </w:p>
    <w:p w:rsidR="00A35714" w:rsidRPr="004D777D" w:rsidRDefault="00A35714" w:rsidP="00A35714">
      <w:pPr>
        <w:numPr>
          <w:ilvl w:val="0"/>
          <w:numId w:val="3"/>
        </w:numPr>
        <w:shd w:val="clear" w:color="auto" w:fill="FFFFFF"/>
        <w:spacing w:after="0" w:line="300" w:lineRule="atLeast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уроки, занятия внеурочной деятельности и внеклассные мероприятия</w:t>
      </w:r>
    </w:p>
    <w:p w:rsidR="00A35714" w:rsidRPr="004D777D" w:rsidRDefault="00A35714" w:rsidP="00A35714">
      <w:pPr>
        <w:numPr>
          <w:ilvl w:val="0"/>
          <w:numId w:val="3"/>
        </w:numPr>
        <w:shd w:val="clear" w:color="auto" w:fill="FFFFFF"/>
        <w:spacing w:after="0" w:line="300" w:lineRule="atLeast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777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4D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педагогами;</w:t>
      </w:r>
    </w:p>
    <w:p w:rsidR="00A35714" w:rsidRPr="004D777D" w:rsidRDefault="00A35714" w:rsidP="00A35714">
      <w:pPr>
        <w:numPr>
          <w:ilvl w:val="0"/>
          <w:numId w:val="3"/>
        </w:numPr>
        <w:shd w:val="clear" w:color="auto" w:fill="FFFFFF"/>
        <w:spacing w:after="0" w:line="300" w:lineRule="atLeast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учителей начальных классов на заседаниях МО, семинарах, педагогических советах;</w:t>
      </w:r>
    </w:p>
    <w:p w:rsidR="00A35714" w:rsidRPr="004D777D" w:rsidRDefault="00A35714" w:rsidP="00A35714">
      <w:pPr>
        <w:numPr>
          <w:ilvl w:val="0"/>
          <w:numId w:val="3"/>
        </w:numPr>
        <w:shd w:val="clear" w:color="auto" w:fill="FFFFFF"/>
        <w:spacing w:after="0" w:line="300" w:lineRule="atLeast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семинаров, </w:t>
      </w:r>
      <w:proofErr w:type="spellStart"/>
      <w:r w:rsidRPr="004D77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4D777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встреч в образовательных учреждениях района;</w:t>
      </w:r>
    </w:p>
    <w:p w:rsidR="00A35714" w:rsidRPr="004D777D" w:rsidRDefault="00A35714" w:rsidP="00A35714">
      <w:pPr>
        <w:numPr>
          <w:ilvl w:val="0"/>
          <w:numId w:val="3"/>
        </w:numPr>
        <w:shd w:val="clear" w:color="auto" w:fill="FFFFFF"/>
        <w:spacing w:after="0" w:line="300" w:lineRule="atLeast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77D">
        <w:rPr>
          <w:rFonts w:ascii="Times New Roman" w:eastAsia="Calibri" w:hAnsi="Times New Roman" w:cs="Times New Roman"/>
          <w:sz w:val="24"/>
          <w:szCs w:val="24"/>
        </w:rPr>
        <w:t xml:space="preserve">Обеспечение единых педагогических подходов к формированию </w:t>
      </w:r>
      <w:proofErr w:type="spellStart"/>
      <w:r w:rsidRPr="004D777D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4D777D">
        <w:rPr>
          <w:rFonts w:ascii="Times New Roman" w:eastAsia="Calibri" w:hAnsi="Times New Roman" w:cs="Times New Roman"/>
          <w:sz w:val="24"/>
          <w:szCs w:val="24"/>
        </w:rPr>
        <w:t xml:space="preserve"> планируемых результатов, удовлетворяющие требованиям обновленного ФГОС НОО.</w:t>
      </w:r>
    </w:p>
    <w:p w:rsidR="00A35714" w:rsidRPr="004D777D" w:rsidRDefault="00A35714" w:rsidP="00A35714">
      <w:pPr>
        <w:shd w:val="clear" w:color="auto" w:fill="FFFFFF"/>
        <w:spacing w:after="0" w:line="300" w:lineRule="atLeast"/>
        <w:ind w:left="709" w:hanging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14" w:rsidRPr="004D777D" w:rsidRDefault="00A35714" w:rsidP="00A3571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proofErr w:type="spellStart"/>
      <w:r w:rsidRPr="004D7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Межсекционная</w:t>
      </w:r>
      <w:proofErr w:type="spellEnd"/>
      <w:r w:rsidRPr="004D7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работа:</w:t>
      </w:r>
    </w:p>
    <w:p w:rsidR="00A35714" w:rsidRPr="004D777D" w:rsidRDefault="00A35714" w:rsidP="00A35714">
      <w:pPr>
        <w:numPr>
          <w:ilvl w:val="0"/>
          <w:numId w:val="8"/>
        </w:numPr>
        <w:shd w:val="clear" w:color="auto" w:fill="FFFFFF"/>
        <w:spacing w:after="0" w:line="240" w:lineRule="auto"/>
        <w:ind w:hanging="29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открытых уроков.</w:t>
      </w:r>
    </w:p>
    <w:p w:rsidR="00A35714" w:rsidRPr="004D777D" w:rsidRDefault="00A35714" w:rsidP="00A35714">
      <w:pPr>
        <w:numPr>
          <w:ilvl w:val="0"/>
          <w:numId w:val="8"/>
        </w:numPr>
        <w:shd w:val="clear" w:color="auto" w:fill="FFFFFF"/>
        <w:spacing w:after="0" w:line="240" w:lineRule="auto"/>
        <w:ind w:hanging="29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Внеклассная работа (проведение праздников, экскурсий, школьных предметных  олимпиад, конкурсов, смотров и т.д.).</w:t>
      </w:r>
    </w:p>
    <w:p w:rsidR="00A35714" w:rsidRPr="004D777D" w:rsidRDefault="00A35714" w:rsidP="00A35714">
      <w:pPr>
        <w:numPr>
          <w:ilvl w:val="0"/>
          <w:numId w:val="8"/>
        </w:numPr>
        <w:shd w:val="clear" w:color="auto" w:fill="FFFFFF"/>
        <w:spacing w:after="0" w:line="240" w:lineRule="auto"/>
        <w:ind w:hanging="29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(родительские собрания, консультации, привлечение к сотрудничеству).</w:t>
      </w:r>
    </w:p>
    <w:p w:rsidR="00A35714" w:rsidRPr="004D777D" w:rsidRDefault="00A35714" w:rsidP="00A35714">
      <w:pPr>
        <w:numPr>
          <w:ilvl w:val="0"/>
          <w:numId w:val="8"/>
        </w:numPr>
        <w:shd w:val="clear" w:color="auto" w:fill="FFFFFF"/>
        <w:spacing w:after="0" w:line="240" w:lineRule="auto"/>
        <w:ind w:hanging="29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кабинетов (пополнение учебно-методической базы).</w:t>
      </w:r>
    </w:p>
    <w:p w:rsidR="00A35714" w:rsidRPr="004D777D" w:rsidRDefault="00A35714" w:rsidP="00A35714">
      <w:pPr>
        <w:numPr>
          <w:ilvl w:val="0"/>
          <w:numId w:val="8"/>
        </w:numPr>
        <w:shd w:val="clear" w:color="auto" w:fill="FFFFFF"/>
        <w:spacing w:after="0" w:line="240" w:lineRule="auto"/>
        <w:ind w:hanging="29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4D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4D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с последующим обсуждением и выработкой рекомендаций).</w:t>
      </w:r>
    </w:p>
    <w:p w:rsidR="00A35714" w:rsidRPr="004D777D" w:rsidRDefault="00A35714" w:rsidP="00A35714">
      <w:pPr>
        <w:numPr>
          <w:ilvl w:val="0"/>
          <w:numId w:val="7"/>
        </w:numPr>
        <w:shd w:val="clear" w:color="auto" w:fill="FFFFFF"/>
        <w:spacing w:after="0" w:line="240" w:lineRule="auto"/>
        <w:ind w:left="796" w:hanging="37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квалификации учителей (самообразование, курсовая подготовка, участие в семинарах, конференциях, мастер-классах).</w:t>
      </w:r>
    </w:p>
    <w:p w:rsidR="00A35714" w:rsidRPr="004D777D" w:rsidRDefault="00A35714" w:rsidP="00A35714">
      <w:pPr>
        <w:numPr>
          <w:ilvl w:val="0"/>
          <w:numId w:val="7"/>
        </w:num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учителей в конкурсах педагогического мастерства.</w:t>
      </w:r>
    </w:p>
    <w:p w:rsidR="00A35714" w:rsidRPr="004D777D" w:rsidRDefault="00A35714" w:rsidP="00A35714">
      <w:pPr>
        <w:numPr>
          <w:ilvl w:val="0"/>
          <w:numId w:val="7"/>
        </w:num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мониторинговых мероприятий.</w:t>
      </w:r>
    </w:p>
    <w:p w:rsidR="00A35714" w:rsidRPr="004D777D" w:rsidRDefault="00A35714" w:rsidP="00A35714">
      <w:pPr>
        <w:numPr>
          <w:ilvl w:val="0"/>
          <w:numId w:val="7"/>
        </w:num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по предмету.</w:t>
      </w:r>
    </w:p>
    <w:p w:rsidR="00A35714" w:rsidRPr="004D777D" w:rsidRDefault="00A35714" w:rsidP="00A35714">
      <w:pPr>
        <w:numPr>
          <w:ilvl w:val="0"/>
          <w:numId w:val="7"/>
        </w:num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уровнях.</w:t>
      </w:r>
    </w:p>
    <w:p w:rsidR="00A35714" w:rsidRPr="004D777D" w:rsidRDefault="00A35714" w:rsidP="00A35714">
      <w:pPr>
        <w:numPr>
          <w:ilvl w:val="0"/>
          <w:numId w:val="7"/>
        </w:num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с одаренными детьми.</w:t>
      </w:r>
    </w:p>
    <w:p w:rsidR="00A35714" w:rsidRPr="004D777D" w:rsidRDefault="00A35714" w:rsidP="00A35714">
      <w:pPr>
        <w:spacing w:before="195" w:after="195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77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Овладение учителями современными средствами коммуникации, онлайн-взаимодействия, дистанционного обучения и образовательных </w:t>
      </w:r>
      <w:proofErr w:type="spellStart"/>
      <w:r w:rsidRPr="004D777D">
        <w:rPr>
          <w:rFonts w:ascii="Times New Roman" w:eastAsia="Calibri" w:hAnsi="Times New Roman" w:cs="Times New Roman"/>
          <w:color w:val="000000"/>
          <w:sz w:val="24"/>
          <w:szCs w:val="24"/>
        </w:rPr>
        <w:t>интернет-ресурсов</w:t>
      </w:r>
      <w:proofErr w:type="spellEnd"/>
      <w:r w:rsidRPr="004D777D">
        <w:rPr>
          <w:rFonts w:ascii="Times New Roman" w:eastAsia="Calibri" w:hAnsi="Times New Roman" w:cs="Times New Roman"/>
          <w:color w:val="000000"/>
          <w:sz w:val="24"/>
          <w:szCs w:val="24"/>
        </w:rPr>
        <w:t>, а также способами организации обучения учащихся с их применением.</w:t>
      </w:r>
      <w:r w:rsidRPr="004D7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9135C" w:rsidRDefault="00C9135C" w:rsidP="00A35714">
      <w:pPr>
        <w:spacing w:before="195" w:after="195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135C" w:rsidRDefault="00C9135C" w:rsidP="00A35714">
      <w:pPr>
        <w:spacing w:before="195" w:after="195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135C" w:rsidRDefault="00C9135C" w:rsidP="00A35714">
      <w:pPr>
        <w:spacing w:before="195" w:after="195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135C" w:rsidRDefault="00C9135C" w:rsidP="00A35714">
      <w:pPr>
        <w:spacing w:before="195" w:after="195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5714" w:rsidRPr="004D777D" w:rsidRDefault="00A35714" w:rsidP="00A35714">
      <w:pPr>
        <w:spacing w:before="195" w:after="195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План работы </w:t>
      </w:r>
    </w:p>
    <w:p w:rsidR="00A35714" w:rsidRPr="004D777D" w:rsidRDefault="00A35714" w:rsidP="00A35714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основным направлениям деятельности в </w:t>
      </w:r>
      <w:proofErr w:type="spellStart"/>
      <w:r w:rsidRPr="004D7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межсекционный</w:t>
      </w:r>
      <w:proofErr w:type="spellEnd"/>
      <w:r w:rsidRPr="004D7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период:</w:t>
      </w:r>
    </w:p>
    <w:p w:rsidR="00A35714" w:rsidRPr="004D777D" w:rsidRDefault="00A35714" w:rsidP="00A357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1. Информационное обеспечение. Работа с документами</w:t>
      </w:r>
    </w:p>
    <w:tbl>
      <w:tblPr>
        <w:tblW w:w="1376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34"/>
        <w:gridCol w:w="7603"/>
        <w:gridCol w:w="2126"/>
        <w:gridCol w:w="3402"/>
      </w:tblGrid>
      <w:tr w:rsidR="00A35714" w:rsidRPr="004D777D" w:rsidTr="004D777D">
        <w:trPr>
          <w:trHeight w:val="645"/>
        </w:trPr>
        <w:tc>
          <w:tcPr>
            <w:tcW w:w="6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№/п</w:t>
            </w:r>
          </w:p>
        </w:tc>
        <w:tc>
          <w:tcPr>
            <w:tcW w:w="76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40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35714" w:rsidRPr="004D777D" w:rsidTr="004D777D">
        <w:trPr>
          <w:trHeight w:val="960"/>
        </w:trPr>
        <w:tc>
          <w:tcPr>
            <w:tcW w:w="6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методических рекомендаций об особенностях организации образовательного процесса в начальных классах общеобразовательных организаций Республики Крым в 2023/2024 учебном году </w:t>
            </w:r>
          </w:p>
        </w:tc>
        <w:tc>
          <w:tcPr>
            <w:tcW w:w="21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40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Бендо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Н., руководитель МО</w:t>
            </w:r>
          </w:p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Натягайло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Г.</w:t>
            </w:r>
          </w:p>
        </w:tc>
      </w:tr>
      <w:tr w:rsidR="00A35714" w:rsidRPr="004D777D" w:rsidTr="004D777D">
        <w:trPr>
          <w:trHeight w:val="769"/>
        </w:trPr>
        <w:tc>
          <w:tcPr>
            <w:tcW w:w="6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Основной образовательной программы начального общего образования МБОУ СОШ №2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Ленино в условиях обновленного ФГОС НОО.</w:t>
            </w:r>
          </w:p>
        </w:tc>
        <w:tc>
          <w:tcPr>
            <w:tcW w:w="21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40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Бендо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Н.</w:t>
            </w:r>
          </w:p>
        </w:tc>
      </w:tr>
      <w:tr w:rsidR="00A35714" w:rsidRPr="004D777D" w:rsidTr="004D777D">
        <w:trPr>
          <w:trHeight w:val="769"/>
        </w:trPr>
        <w:tc>
          <w:tcPr>
            <w:tcW w:w="6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Программы воспитания МБОУ СОШ №2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Ленино на 2023/2024 учебный год</w:t>
            </w:r>
          </w:p>
        </w:tc>
        <w:tc>
          <w:tcPr>
            <w:tcW w:w="21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40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 Дубовик Н. В.</w:t>
            </w:r>
          </w:p>
        </w:tc>
      </w:tr>
      <w:tr w:rsidR="00A35714" w:rsidRPr="004D777D" w:rsidTr="004D777D">
        <w:trPr>
          <w:trHeight w:val="769"/>
        </w:trPr>
        <w:tc>
          <w:tcPr>
            <w:tcW w:w="6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Адаптированные основные образовательные программы:</w:t>
            </w:r>
          </w:p>
          <w:p w:rsidR="00A35714" w:rsidRPr="004D777D" w:rsidRDefault="00A35714" w:rsidP="00A3571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hyperlink r:id="rId9" w:history="1">
              <w:r w:rsidRPr="004D777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 Министерства просвещения РФ от 24 ноября 2022 г.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        </w:r>
            </w:hyperlink>
          </w:p>
          <w:p w:rsidR="00A35714" w:rsidRPr="004D777D" w:rsidRDefault="00A35714" w:rsidP="00A3571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Приказ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24.11.2022 N 1023</w:t>
            </w: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      </w:r>
          </w:p>
        </w:tc>
        <w:tc>
          <w:tcPr>
            <w:tcW w:w="21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40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Бендо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Н.</w:t>
            </w:r>
          </w:p>
        </w:tc>
      </w:tr>
      <w:tr w:rsidR="00A35714" w:rsidRPr="004D777D" w:rsidTr="004D777D">
        <w:trPr>
          <w:trHeight w:val="769"/>
        </w:trPr>
        <w:tc>
          <w:tcPr>
            <w:tcW w:w="6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возможностей Единой системы общего образования при реализации обновленного ФГОС НОО.</w:t>
            </w:r>
          </w:p>
        </w:tc>
        <w:tc>
          <w:tcPr>
            <w:tcW w:w="21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Бендо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Н., учителя МО</w:t>
            </w:r>
          </w:p>
        </w:tc>
      </w:tr>
      <w:tr w:rsidR="00A35714" w:rsidRPr="004D777D" w:rsidTr="004D777D">
        <w:trPr>
          <w:trHeight w:val="645"/>
        </w:trPr>
        <w:tc>
          <w:tcPr>
            <w:tcW w:w="6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рабочих программ по предметам, внеурочной деятельности, в т. ч. с использованием конструктора рабочих программ</w:t>
            </w:r>
          </w:p>
        </w:tc>
        <w:tc>
          <w:tcPr>
            <w:tcW w:w="21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402" w:type="dxa"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Бендо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Н.,</w:t>
            </w:r>
          </w:p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A35714" w:rsidRPr="004D777D" w:rsidTr="004D777D">
        <w:trPr>
          <w:trHeight w:val="645"/>
        </w:trPr>
        <w:tc>
          <w:tcPr>
            <w:tcW w:w="6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76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поурочного, календарно-тематического планирования по учебным предметам и внеурочной деятельности</w:t>
            </w:r>
          </w:p>
        </w:tc>
        <w:tc>
          <w:tcPr>
            <w:tcW w:w="2126" w:type="dxa"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A35714" w:rsidRPr="004D777D" w:rsidTr="004D777D">
        <w:trPr>
          <w:trHeight w:val="645"/>
        </w:trPr>
        <w:tc>
          <w:tcPr>
            <w:tcW w:w="6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6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Корректировка, согласование и утверждение тем по самообразованию.</w:t>
            </w:r>
          </w:p>
        </w:tc>
        <w:tc>
          <w:tcPr>
            <w:tcW w:w="2126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988F9E"/>
              <w:bottom w:val="single" w:sz="4" w:space="0" w:color="auto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Бендо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Н., </w:t>
            </w:r>
          </w:p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МО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Натягайло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Г. </w:t>
            </w:r>
          </w:p>
        </w:tc>
      </w:tr>
      <w:tr w:rsidR="00A35714" w:rsidRPr="004D777D" w:rsidTr="004D777D">
        <w:trPr>
          <w:trHeight w:val="645"/>
        </w:trPr>
        <w:tc>
          <w:tcPr>
            <w:tcW w:w="6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6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 работы в ИС «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ЭлЖур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 проблемы, внедрение в практику работы нового функционала электронного журнала с целью расширения возможностей информирования участников учебно-воспитательного процесса о достижениях обучающихся.</w:t>
            </w:r>
          </w:p>
        </w:tc>
        <w:tc>
          <w:tcPr>
            <w:tcW w:w="2126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Август, </w:t>
            </w:r>
          </w:p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988F9E"/>
              <w:bottom w:val="single" w:sz="4" w:space="0" w:color="auto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Бендо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Н., </w:t>
            </w:r>
          </w:p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A35714" w:rsidRPr="004D777D" w:rsidTr="004D777D">
        <w:trPr>
          <w:trHeight w:val="645"/>
        </w:trPr>
        <w:tc>
          <w:tcPr>
            <w:tcW w:w="6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6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новыми локальными актами школы: учебный план, положения, учебный календарный график, правила внутреннего трудового распорядка и т. д.</w:t>
            </w:r>
          </w:p>
        </w:tc>
        <w:tc>
          <w:tcPr>
            <w:tcW w:w="2126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Август, </w:t>
            </w:r>
          </w:p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988F9E"/>
              <w:bottom w:val="single" w:sz="4" w:space="0" w:color="auto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Бендо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Н.</w:t>
            </w:r>
          </w:p>
        </w:tc>
      </w:tr>
      <w:tr w:rsidR="00A35714" w:rsidRPr="004D777D" w:rsidTr="004D777D">
        <w:trPr>
          <w:trHeight w:val="645"/>
        </w:trPr>
        <w:tc>
          <w:tcPr>
            <w:tcW w:w="6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6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графика оценочных процедур на 2023/2024 учебный год.</w:t>
            </w:r>
          </w:p>
        </w:tc>
        <w:tc>
          <w:tcPr>
            <w:tcW w:w="2126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988F9E"/>
              <w:bottom w:val="single" w:sz="4" w:space="0" w:color="auto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Бендо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Н.</w:t>
            </w:r>
          </w:p>
        </w:tc>
      </w:tr>
      <w:tr w:rsidR="00A35714" w:rsidRPr="004D777D" w:rsidTr="004D777D">
        <w:trPr>
          <w:trHeight w:val="645"/>
        </w:trPr>
        <w:tc>
          <w:tcPr>
            <w:tcW w:w="6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6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заданий для стартовой педагогической диагностики обучающихся1-х классов, стартовых контрольных работ по русскому языку и математике во 2-4-х классах</w:t>
            </w:r>
          </w:p>
        </w:tc>
        <w:tc>
          <w:tcPr>
            <w:tcW w:w="21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Бендо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Н., руководитель МО</w:t>
            </w:r>
          </w:p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Натягайло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Г.</w:t>
            </w:r>
          </w:p>
        </w:tc>
      </w:tr>
      <w:tr w:rsidR="00A35714" w:rsidRPr="004D777D" w:rsidTr="004D777D">
        <w:trPr>
          <w:trHeight w:val="330"/>
        </w:trPr>
        <w:tc>
          <w:tcPr>
            <w:tcW w:w="6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6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текстов работ школьного этапа всероссийской олимпиады. </w:t>
            </w:r>
          </w:p>
        </w:tc>
        <w:tc>
          <w:tcPr>
            <w:tcW w:w="21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МО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Натягайло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Г.</w:t>
            </w:r>
          </w:p>
        </w:tc>
      </w:tr>
      <w:tr w:rsidR="00A35714" w:rsidRPr="004D777D" w:rsidTr="004D777D">
        <w:trPr>
          <w:trHeight w:val="330"/>
        </w:trPr>
        <w:tc>
          <w:tcPr>
            <w:tcW w:w="6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6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фонда оценочных средств для проведения текущего и итогового контроля знаний обучающихся, в т. ч. комплексной контрольной работы в 1-4-х классах</w:t>
            </w:r>
          </w:p>
        </w:tc>
        <w:tc>
          <w:tcPr>
            <w:tcW w:w="21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 январь</w:t>
            </w:r>
          </w:p>
        </w:tc>
        <w:tc>
          <w:tcPr>
            <w:tcW w:w="340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Натягайло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Г.,</w:t>
            </w:r>
          </w:p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МО</w:t>
            </w:r>
          </w:p>
        </w:tc>
      </w:tr>
      <w:tr w:rsidR="00A35714" w:rsidRPr="004D777D" w:rsidTr="004D777D">
        <w:trPr>
          <w:trHeight w:val="645"/>
        </w:trPr>
        <w:tc>
          <w:tcPr>
            <w:tcW w:w="6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6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участии обучающихся в школьном этапе предметных олимпиадах.</w:t>
            </w:r>
          </w:p>
        </w:tc>
        <w:tc>
          <w:tcPr>
            <w:tcW w:w="21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Натягайло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Г.</w:t>
            </w:r>
          </w:p>
        </w:tc>
      </w:tr>
      <w:tr w:rsidR="00A35714" w:rsidRPr="004D777D" w:rsidTr="004D777D">
        <w:trPr>
          <w:trHeight w:val="645"/>
        </w:trPr>
        <w:tc>
          <w:tcPr>
            <w:tcW w:w="6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60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новинками методической литературы.</w:t>
            </w:r>
          </w:p>
        </w:tc>
        <w:tc>
          <w:tcPr>
            <w:tcW w:w="21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Н., руководитель МО</w:t>
            </w:r>
          </w:p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Натягайло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Г.,</w:t>
            </w:r>
          </w:p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</w:tbl>
    <w:p w:rsidR="00A35714" w:rsidRPr="004D777D" w:rsidRDefault="00A35714" w:rsidP="00A35714">
      <w:pPr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C9135C" w:rsidRDefault="00C9135C" w:rsidP="00A35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A35714" w:rsidRPr="004D777D" w:rsidRDefault="00A35714" w:rsidP="00A35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0" w:name="_GoBack"/>
      <w:bookmarkEnd w:id="0"/>
      <w:r w:rsidRPr="004D77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2. Научно-методическая работа</w:t>
      </w:r>
    </w:p>
    <w:tbl>
      <w:tblPr>
        <w:tblW w:w="1376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4"/>
        <w:gridCol w:w="7613"/>
        <w:gridCol w:w="2126"/>
        <w:gridCol w:w="3402"/>
      </w:tblGrid>
      <w:tr w:rsidR="00A35714" w:rsidRPr="004D777D" w:rsidTr="004D777D">
        <w:trPr>
          <w:trHeight w:val="645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№/п</w:t>
            </w:r>
          </w:p>
        </w:tc>
        <w:tc>
          <w:tcPr>
            <w:tcW w:w="761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402" w:type="dxa"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35714" w:rsidRPr="004D777D" w:rsidTr="004D777D">
        <w:trPr>
          <w:trHeight w:val="645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модернизации учебного процесса: дальнейшее внедрение новых современных технологий, позволяющих переосмыслить содержание урока с целью формирования основных компетентностей у обучающихся.</w:t>
            </w:r>
          </w:p>
        </w:tc>
        <w:tc>
          <w:tcPr>
            <w:tcW w:w="21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714" w:rsidRPr="004D777D" w:rsidTr="004D777D">
        <w:trPr>
          <w:trHeight w:val="645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Взаимное посещение уроков.</w:t>
            </w:r>
          </w:p>
        </w:tc>
        <w:tc>
          <w:tcPr>
            <w:tcW w:w="21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Натягайло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Г.</w:t>
            </w:r>
          </w:p>
        </w:tc>
      </w:tr>
      <w:tr w:rsidR="00A35714" w:rsidRPr="004D777D" w:rsidTr="004D777D">
        <w:trPr>
          <w:trHeight w:val="645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1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открытых уроков учителей МО</w:t>
            </w:r>
          </w:p>
        </w:tc>
        <w:tc>
          <w:tcPr>
            <w:tcW w:w="21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Бендо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 Н.</w:t>
            </w:r>
          </w:p>
        </w:tc>
      </w:tr>
      <w:tr w:rsidR="00A35714" w:rsidRPr="004D777D" w:rsidTr="004D777D">
        <w:trPr>
          <w:trHeight w:val="645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1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учителей МО в муниципальных, региональных конкурсах.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Натягайло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Г.</w:t>
            </w:r>
          </w:p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5714" w:rsidRPr="004D777D" w:rsidTr="004D777D">
        <w:trPr>
          <w:trHeight w:val="645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1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работы по преемственности между дошкольным учебным заведением и начальной школой (проведение уроков с участием воспитателей ДУЗ, посещение занятий в подготовительной группе ДУЗ, проведение заседаний «круглого стола» по вопросам преемственности)</w:t>
            </w:r>
          </w:p>
        </w:tc>
        <w:tc>
          <w:tcPr>
            <w:tcW w:w="21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Бендо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Н.</w:t>
            </w:r>
          </w:p>
        </w:tc>
      </w:tr>
    </w:tbl>
    <w:p w:rsidR="00A35714" w:rsidRPr="004D777D" w:rsidRDefault="00A35714" w:rsidP="00A357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5714" w:rsidRPr="004D777D" w:rsidRDefault="00A35714" w:rsidP="00A35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A35714" w:rsidRPr="004D777D" w:rsidRDefault="00A35714" w:rsidP="00A357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3. Диагностическое обеспечение. </w:t>
      </w:r>
      <w:proofErr w:type="spellStart"/>
      <w:r w:rsidRPr="004D77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Внутришкольный</w:t>
      </w:r>
      <w:proofErr w:type="spellEnd"/>
      <w:r w:rsidRPr="004D77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контроль</w:t>
      </w:r>
    </w:p>
    <w:tbl>
      <w:tblPr>
        <w:tblW w:w="1376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4"/>
        <w:gridCol w:w="7604"/>
        <w:gridCol w:w="2137"/>
        <w:gridCol w:w="3400"/>
      </w:tblGrid>
      <w:tr w:rsidR="00A35714" w:rsidRPr="004D777D" w:rsidTr="004D777D">
        <w:trPr>
          <w:trHeight w:val="647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№/п</w:t>
            </w:r>
          </w:p>
        </w:tc>
        <w:tc>
          <w:tcPr>
            <w:tcW w:w="760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3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40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35714" w:rsidRPr="004D777D" w:rsidTr="004D777D">
        <w:trPr>
          <w:trHeight w:val="316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рабочих программ и календарно-тематического планирования по предметам и внеурочной деятельности на 2023/2024 учебный год.</w:t>
            </w:r>
          </w:p>
        </w:tc>
        <w:tc>
          <w:tcPr>
            <w:tcW w:w="213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40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Натягайло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Г.</w:t>
            </w:r>
          </w:p>
        </w:tc>
      </w:tr>
      <w:tr w:rsidR="00A35714" w:rsidRPr="004D777D" w:rsidTr="004D777D">
        <w:trPr>
          <w:trHeight w:val="316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стартовой педагогической диагностики обучающихся 1-х классов, стартовых контрольных работ по математике и русскому языку во 2-4-х классах.</w:t>
            </w:r>
          </w:p>
        </w:tc>
        <w:tc>
          <w:tcPr>
            <w:tcW w:w="2137" w:type="dxa"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0" w:type="dxa"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Бендо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Н.,</w:t>
            </w:r>
          </w:p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МО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Натягайло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Г.</w:t>
            </w:r>
          </w:p>
        </w:tc>
      </w:tr>
      <w:tr w:rsidR="00A35714" w:rsidRPr="004D777D" w:rsidTr="004D777D">
        <w:trPr>
          <w:trHeight w:val="316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60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объективности оценивания стартовых контрольных работ в 3-х классах.</w:t>
            </w:r>
          </w:p>
        </w:tc>
        <w:tc>
          <w:tcPr>
            <w:tcW w:w="2137" w:type="dxa"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0" w:type="dxa"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Н.,</w:t>
            </w:r>
          </w:p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Натягайло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Г.</w:t>
            </w:r>
          </w:p>
        </w:tc>
      </w:tr>
      <w:tr w:rsidR="00A35714" w:rsidRPr="004D777D" w:rsidTr="004D777D">
        <w:trPr>
          <w:trHeight w:val="316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выполнения рабочих программ по учебным предметам и кружкам, курсам внеурочной деятельности.</w:t>
            </w:r>
          </w:p>
        </w:tc>
        <w:tc>
          <w:tcPr>
            <w:tcW w:w="213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декабрь, март, май</w:t>
            </w:r>
          </w:p>
        </w:tc>
        <w:tc>
          <w:tcPr>
            <w:tcW w:w="3400" w:type="dxa"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Бендо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Н.</w:t>
            </w:r>
          </w:p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5714" w:rsidRPr="004D777D" w:rsidTr="004D777D">
        <w:trPr>
          <w:trHeight w:val="647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4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рабочих тетрадей по русскому языку, математике и иностранному (английскому) языку во 2 – 4 классах на предмет выполнения орфографического режима, соблюдения критериев оценивания, выполнения требований к объему работы, дозировке классной и домашней работы.</w:t>
            </w:r>
          </w:p>
        </w:tc>
        <w:tc>
          <w:tcPr>
            <w:tcW w:w="2137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400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Бендо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Н.,</w:t>
            </w:r>
          </w:p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Натягайло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Г.</w:t>
            </w:r>
          </w:p>
          <w:p w:rsidR="00A35714" w:rsidRPr="004D777D" w:rsidRDefault="00A35714" w:rsidP="00A35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35714" w:rsidRPr="004D777D" w:rsidTr="004D777D">
        <w:trPr>
          <w:trHeight w:val="647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4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успеваемости обучающихся по итогам четвертей и учебного года.</w:t>
            </w:r>
          </w:p>
        </w:tc>
        <w:tc>
          <w:tcPr>
            <w:tcW w:w="2137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декабрь, март, май</w:t>
            </w:r>
          </w:p>
        </w:tc>
        <w:tc>
          <w:tcPr>
            <w:tcW w:w="3400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Бендо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Н.</w:t>
            </w:r>
          </w:p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35714" w:rsidRPr="004D777D" w:rsidTr="004D777D">
        <w:trPr>
          <w:trHeight w:val="647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4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ведения электронных классных журналов на предмет выполнения общих требований к их ведению,</w:t>
            </w: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своевременности выставления отметок, отражения посещаемости занятий</w:t>
            </w: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наполняемость отметок за устный опрос,</w:t>
            </w: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посещаемости ЭЖ родителями и обучающимися,</w:t>
            </w: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использования функционала электронного журнала.</w:t>
            </w:r>
          </w:p>
        </w:tc>
        <w:tc>
          <w:tcPr>
            <w:tcW w:w="2137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Сентябрь, </w:t>
            </w: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  <w:r w:rsidRPr="004D777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</w:p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декабрь,</w:t>
            </w:r>
            <w:r w:rsidRPr="004D777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</w:t>
            </w:r>
            <w:r w:rsidRPr="004D777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0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Бендо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Н.</w:t>
            </w:r>
          </w:p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35714" w:rsidRPr="004D777D" w:rsidTr="004D777D">
        <w:trPr>
          <w:trHeight w:val="647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4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ведения электронных журналов внеурочной деятельности на предмет выполнения общих требований к их ведению, отражение движения обучающихся, соответствия записей в журналах календарно-тематическому планированию, отражения посещаемости занятий.</w:t>
            </w:r>
          </w:p>
        </w:tc>
        <w:tc>
          <w:tcPr>
            <w:tcW w:w="2137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Сентябрь, </w:t>
            </w:r>
          </w:p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</w:t>
            </w:r>
          </w:p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0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Бендо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Н.</w:t>
            </w:r>
          </w:p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5714" w:rsidRPr="004D777D" w:rsidTr="004D777D">
        <w:trPr>
          <w:trHeight w:val="647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4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занятости обучающихся внеурочной деятельностью с учетом учреждений дополнительного образования, культуры и спорта.</w:t>
            </w:r>
          </w:p>
        </w:tc>
        <w:tc>
          <w:tcPr>
            <w:tcW w:w="2137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400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Н.</w:t>
            </w:r>
          </w:p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A35714" w:rsidRPr="004D777D" w:rsidTr="004D777D">
        <w:trPr>
          <w:trHeight w:val="647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4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единых требований при оформлении и ведении личных дел учащихся, наличие согласий на обработку персональных данных вновь прибывших обучающихся.</w:t>
            </w:r>
          </w:p>
        </w:tc>
        <w:tc>
          <w:tcPr>
            <w:tcW w:w="2137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0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Бендо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Н.,</w:t>
            </w:r>
          </w:p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МО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Натягайло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Г.</w:t>
            </w:r>
          </w:p>
        </w:tc>
      </w:tr>
      <w:tr w:rsidR="00A35714" w:rsidRPr="004D777D" w:rsidTr="004D777D">
        <w:trPr>
          <w:trHeight w:val="647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4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выполнения учителями требований Положения о поурочном планировании в1-11 классах в МБОУ СОШ №2 </w:t>
            </w:r>
            <w:proofErr w:type="spellStart"/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Ленино, </w:t>
            </w:r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утвержденного приказом от 31.08.2018 г. № 404.</w:t>
            </w:r>
          </w:p>
        </w:tc>
        <w:tc>
          <w:tcPr>
            <w:tcW w:w="2137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3400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Бендо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Н.,</w:t>
            </w:r>
          </w:p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руководитель МО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Натягайло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Г.</w:t>
            </w:r>
          </w:p>
        </w:tc>
      </w:tr>
      <w:tr w:rsidR="00A35714" w:rsidRPr="004D777D" w:rsidTr="004D777D">
        <w:trPr>
          <w:trHeight w:val="647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604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качества знаний обучающихся 1-4 классов по предмету «Технология», степени достижения планируемых результатов по предмету в соответствии с требованиями ФГОС НОО.</w:t>
            </w:r>
          </w:p>
        </w:tc>
        <w:tc>
          <w:tcPr>
            <w:tcW w:w="2137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00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Бендо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Н.,</w:t>
            </w:r>
          </w:p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МО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Натягайло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Г.</w:t>
            </w:r>
          </w:p>
        </w:tc>
      </w:tr>
      <w:tr w:rsidR="00A35714" w:rsidRPr="004D777D" w:rsidTr="004D777D">
        <w:trPr>
          <w:trHeight w:val="647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04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организации работы ГПД. (Определение реального состояния деятельности ГПД, выполнения нормативных документов, регламентирующих работу ГПД, изучение уровня эффективности работы ГПД и удовлетворенности родителей (законных представителей) их работой).</w:t>
            </w:r>
          </w:p>
        </w:tc>
        <w:tc>
          <w:tcPr>
            <w:tcW w:w="2137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00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Бендо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Н.,</w:t>
            </w:r>
          </w:p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МО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Натягайло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Г.</w:t>
            </w:r>
          </w:p>
        </w:tc>
      </w:tr>
      <w:tr w:rsidR="00A35714" w:rsidRPr="004D777D" w:rsidTr="004D777D">
        <w:trPr>
          <w:trHeight w:val="647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04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уровня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компетенций по итогам 1 полугодия, учебного года в соответствии с требованиями ФГОС НОО учащихся 1 - 4 классов по математике, русскому языку и окружающему миру по результатам административных контрольных работ. </w:t>
            </w:r>
          </w:p>
        </w:tc>
        <w:tc>
          <w:tcPr>
            <w:tcW w:w="2137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3400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Бендо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Н.</w:t>
            </w:r>
          </w:p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5714" w:rsidRPr="004D777D" w:rsidTr="004D777D">
        <w:trPr>
          <w:trHeight w:val="647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04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объективности оценивания административных контрольных работ в 4-х классах.</w:t>
            </w:r>
          </w:p>
        </w:tc>
        <w:tc>
          <w:tcPr>
            <w:tcW w:w="2137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00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Н.,</w:t>
            </w:r>
          </w:p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Натягайло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Г.</w:t>
            </w:r>
          </w:p>
        </w:tc>
      </w:tr>
      <w:tr w:rsidR="00A35714" w:rsidRPr="004D777D" w:rsidTr="004D777D">
        <w:trPr>
          <w:trHeight w:val="647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04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35714" w:rsidRPr="004D777D" w:rsidRDefault="00A35714" w:rsidP="00A3571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учителей по организации приобщения обучающихся к традиционным российским ценностям в ходе внеурочной деятельности  обучающихся 1-4-х классов.</w:t>
            </w:r>
          </w:p>
        </w:tc>
        <w:tc>
          <w:tcPr>
            <w:tcW w:w="2137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00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Н.,</w:t>
            </w:r>
          </w:p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Натягайло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Г.</w:t>
            </w:r>
          </w:p>
        </w:tc>
      </w:tr>
      <w:tr w:rsidR="00A35714" w:rsidRPr="004D777D" w:rsidTr="004D777D">
        <w:trPr>
          <w:trHeight w:val="647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04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 для контрольных работ по математике, русскому языку и иностранному языку (английскому) обучающихся 2-4-х классов.</w:t>
            </w: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 единого орфографического режима, соблюдение критериев оценивания работ, соответствие работ программным требованиям и тематическому планированию.</w:t>
            </w: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7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00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Бендо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Н.,</w:t>
            </w:r>
          </w:p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МО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Натягайло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Г.</w:t>
            </w:r>
          </w:p>
        </w:tc>
      </w:tr>
      <w:tr w:rsidR="00A35714" w:rsidRPr="004D777D" w:rsidTr="004D777D">
        <w:trPr>
          <w:trHeight w:val="647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0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5714" w:rsidRPr="004D777D" w:rsidRDefault="00A35714" w:rsidP="00A357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обучающихся 1-2-х классов УУД. Анализ активных методов обучения учащихся на уроках с целью формировании УУД.</w:t>
            </w:r>
          </w:p>
        </w:tc>
        <w:tc>
          <w:tcPr>
            <w:tcW w:w="2137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3400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Бендо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Н.,</w:t>
            </w:r>
          </w:p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МО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Натягайло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Г.</w:t>
            </w:r>
          </w:p>
        </w:tc>
      </w:tr>
      <w:tr w:rsidR="00A35714" w:rsidRPr="004D777D" w:rsidTr="004D777D">
        <w:trPr>
          <w:trHeight w:val="647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качества знаний обучающихся 1-4 классов по предмету «Математика», степени достижения планируемых результатов по предмету в соответствии с требованиями ФГОС НОО.</w:t>
            </w:r>
          </w:p>
        </w:tc>
        <w:tc>
          <w:tcPr>
            <w:tcW w:w="2137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00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Бендо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Н.,</w:t>
            </w:r>
          </w:p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МО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Натягайло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Г.</w:t>
            </w:r>
          </w:p>
        </w:tc>
      </w:tr>
      <w:tr w:rsidR="00A35714" w:rsidRPr="004D777D" w:rsidTr="004D777D">
        <w:trPr>
          <w:trHeight w:val="647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04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 для творческих работ по русскому языку обучающихся 3-4-х классов (соблюдение единого орфографического режима, соблюдение требований к проверке тетрадей, соответствие отметок в тетрадях и электронном журнале).</w:t>
            </w:r>
          </w:p>
        </w:tc>
        <w:tc>
          <w:tcPr>
            <w:tcW w:w="2137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00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Бендо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Н.,</w:t>
            </w:r>
          </w:p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МО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Натягайло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Г.</w:t>
            </w:r>
          </w:p>
        </w:tc>
      </w:tr>
      <w:tr w:rsidR="00A35714" w:rsidRPr="004D777D" w:rsidTr="004D777D">
        <w:trPr>
          <w:trHeight w:val="647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04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комплексной контрольной </w:t>
            </w:r>
            <w:r w:rsidRPr="004D77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в 1-4-х классах с целью оценивания достижений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результатов обучающихся</w:t>
            </w:r>
          </w:p>
        </w:tc>
        <w:tc>
          <w:tcPr>
            <w:tcW w:w="2137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400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Бендо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Н.,</w:t>
            </w:r>
          </w:p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МО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Натягайло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Г.</w:t>
            </w:r>
          </w:p>
        </w:tc>
      </w:tr>
      <w:tr w:rsidR="00A35714" w:rsidRPr="004D777D" w:rsidTr="004D777D">
        <w:trPr>
          <w:trHeight w:val="647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предметных результатов по литературному чтению обучающихся 1-4-х классов. </w:t>
            </w:r>
          </w:p>
        </w:tc>
        <w:tc>
          <w:tcPr>
            <w:tcW w:w="2137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400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Бендо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Н.,</w:t>
            </w:r>
          </w:p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МО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Натягайло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Г.</w:t>
            </w:r>
          </w:p>
        </w:tc>
      </w:tr>
    </w:tbl>
    <w:p w:rsidR="00A35714" w:rsidRPr="004D777D" w:rsidRDefault="00A35714" w:rsidP="00A357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5714" w:rsidRPr="004D777D" w:rsidRDefault="00A35714" w:rsidP="00A357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4. Работа с обучающимися</w:t>
      </w:r>
    </w:p>
    <w:tbl>
      <w:tblPr>
        <w:tblW w:w="1376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06"/>
        <w:gridCol w:w="7631"/>
        <w:gridCol w:w="2126"/>
        <w:gridCol w:w="3402"/>
      </w:tblGrid>
      <w:tr w:rsidR="00A35714" w:rsidRPr="004D777D" w:rsidTr="004D777D">
        <w:trPr>
          <w:trHeight w:val="641"/>
        </w:trPr>
        <w:tc>
          <w:tcPr>
            <w:tcW w:w="60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№/п</w:t>
            </w:r>
          </w:p>
        </w:tc>
        <w:tc>
          <w:tcPr>
            <w:tcW w:w="763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402" w:type="dxa"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35714" w:rsidRPr="004D777D" w:rsidTr="004D777D">
        <w:trPr>
          <w:trHeight w:val="641"/>
        </w:trPr>
        <w:tc>
          <w:tcPr>
            <w:tcW w:w="60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школьного этапа всероссийской  олимпиады по математике и русскому языку.  </w:t>
            </w:r>
          </w:p>
        </w:tc>
        <w:tc>
          <w:tcPr>
            <w:tcW w:w="2126" w:type="dxa"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402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Н., руководитель МО</w:t>
            </w:r>
          </w:p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Натягайло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Г.</w:t>
            </w:r>
          </w:p>
        </w:tc>
      </w:tr>
      <w:tr w:rsidR="00A35714" w:rsidRPr="004D777D" w:rsidTr="004D777D">
        <w:trPr>
          <w:trHeight w:val="641"/>
        </w:trPr>
        <w:tc>
          <w:tcPr>
            <w:tcW w:w="60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в дистанционных конкурсах, олимпиадах, работа на платформе «Учи</w:t>
            </w:r>
            <w:proofErr w:type="gram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МО </w:t>
            </w:r>
          </w:p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714" w:rsidRPr="004D777D" w:rsidTr="004D777D">
        <w:trPr>
          <w:trHeight w:val="641"/>
        </w:trPr>
        <w:tc>
          <w:tcPr>
            <w:tcW w:w="60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1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Недели математики. </w:t>
            </w:r>
          </w:p>
        </w:tc>
        <w:tc>
          <w:tcPr>
            <w:tcW w:w="2126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988F9E"/>
              <w:bottom w:val="single" w:sz="4" w:space="0" w:color="auto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Н., руководитель МО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Натягайло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Г., </w:t>
            </w:r>
          </w:p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35714" w:rsidRPr="004D777D" w:rsidTr="004D777D">
        <w:trPr>
          <w:trHeight w:val="641"/>
        </w:trPr>
        <w:tc>
          <w:tcPr>
            <w:tcW w:w="60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1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«Посвящение в первоклассники»</w:t>
            </w:r>
          </w:p>
        </w:tc>
        <w:tc>
          <w:tcPr>
            <w:tcW w:w="2126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988F9E"/>
              <w:bottom w:val="single" w:sz="4" w:space="0" w:color="auto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1-х классов Паламарчук Н. А., </w:t>
            </w:r>
          </w:p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Юшкова Е. А.</w:t>
            </w:r>
          </w:p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5714" w:rsidRPr="004D777D" w:rsidTr="004D777D">
        <w:trPr>
          <w:trHeight w:val="641"/>
        </w:trPr>
        <w:tc>
          <w:tcPr>
            <w:tcW w:w="60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631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работы со слабоуспевающими обучающимися</w:t>
            </w:r>
          </w:p>
        </w:tc>
        <w:tc>
          <w:tcPr>
            <w:tcW w:w="2126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988F9E"/>
              <w:bottom w:val="single" w:sz="4" w:space="0" w:color="auto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МО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Натягайло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Г., </w:t>
            </w:r>
          </w:p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A35714" w:rsidRPr="004D777D" w:rsidTr="004D777D">
        <w:trPr>
          <w:trHeight w:val="641"/>
        </w:trPr>
        <w:tc>
          <w:tcPr>
            <w:tcW w:w="60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1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«Прощание с Азбукой»</w:t>
            </w:r>
          </w:p>
        </w:tc>
        <w:tc>
          <w:tcPr>
            <w:tcW w:w="2126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988F9E"/>
              <w:bottom w:val="single" w:sz="4" w:space="0" w:color="auto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1-х классов Паламарчук Н. А., </w:t>
            </w:r>
          </w:p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Юшкова Е. А.</w:t>
            </w:r>
          </w:p>
        </w:tc>
      </w:tr>
      <w:tr w:rsidR="00A35714" w:rsidRPr="004D777D" w:rsidTr="004D777D">
        <w:trPr>
          <w:trHeight w:val="641"/>
        </w:trPr>
        <w:tc>
          <w:tcPr>
            <w:tcW w:w="60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31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«Посвящение в читатели»</w:t>
            </w:r>
          </w:p>
        </w:tc>
        <w:tc>
          <w:tcPr>
            <w:tcW w:w="2126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988F9E"/>
              <w:bottom w:val="single" w:sz="4" w:space="0" w:color="auto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35714" w:rsidRPr="004D777D" w:rsidRDefault="00A35714" w:rsidP="00A3571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Педагог-библиотекарь, учителя 1-х классов Паламарчук Н. А., Юшкова Е. А.</w:t>
            </w:r>
          </w:p>
        </w:tc>
      </w:tr>
    </w:tbl>
    <w:p w:rsidR="00A35714" w:rsidRPr="004D777D" w:rsidRDefault="00A35714" w:rsidP="00A357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714" w:rsidRPr="004D777D" w:rsidRDefault="00A35714" w:rsidP="00A35714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5. Поддержка и развитие кадрового потенциала учителей начальных классов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7"/>
        <w:gridCol w:w="7655"/>
        <w:gridCol w:w="2126"/>
        <w:gridCol w:w="3402"/>
      </w:tblGrid>
      <w:tr w:rsidR="00A35714" w:rsidRPr="004D777D" w:rsidTr="004D777D">
        <w:tc>
          <w:tcPr>
            <w:tcW w:w="567" w:type="dxa"/>
          </w:tcPr>
          <w:p w:rsidR="00A35714" w:rsidRPr="004D777D" w:rsidRDefault="00A35714" w:rsidP="00A3571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77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A35714" w:rsidRPr="004D777D" w:rsidRDefault="00A35714" w:rsidP="00A3571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77D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районных семинарах, мероприятиях муниципального и республиканского уровней.</w:t>
            </w:r>
          </w:p>
        </w:tc>
        <w:tc>
          <w:tcPr>
            <w:tcW w:w="2126" w:type="dxa"/>
          </w:tcPr>
          <w:p w:rsidR="00A35714" w:rsidRPr="004D777D" w:rsidRDefault="00A35714" w:rsidP="00A357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777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A35714" w:rsidRPr="004D777D" w:rsidRDefault="00A35714" w:rsidP="00A357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7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4D777D">
              <w:rPr>
                <w:rFonts w:ascii="Times New Roman" w:hAnsi="Times New Roman"/>
                <w:color w:val="000000"/>
                <w:sz w:val="24"/>
                <w:szCs w:val="24"/>
              </w:rPr>
              <w:t>Бендо</w:t>
            </w:r>
            <w:proofErr w:type="spellEnd"/>
            <w:r w:rsidRPr="004D7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 Н., руководитель МО </w:t>
            </w:r>
            <w:proofErr w:type="spellStart"/>
            <w:r w:rsidRPr="004D777D">
              <w:rPr>
                <w:rFonts w:ascii="Times New Roman" w:hAnsi="Times New Roman"/>
                <w:color w:val="000000"/>
                <w:sz w:val="24"/>
                <w:szCs w:val="24"/>
              </w:rPr>
              <w:t>Натягайло</w:t>
            </w:r>
            <w:proofErr w:type="spellEnd"/>
            <w:r w:rsidRPr="004D7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 Г.</w:t>
            </w:r>
          </w:p>
        </w:tc>
      </w:tr>
      <w:tr w:rsidR="00A35714" w:rsidRPr="004D777D" w:rsidTr="004D777D">
        <w:tc>
          <w:tcPr>
            <w:tcW w:w="567" w:type="dxa"/>
          </w:tcPr>
          <w:p w:rsidR="00A35714" w:rsidRPr="004D777D" w:rsidRDefault="00A35714" w:rsidP="00A3571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77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A35714" w:rsidRPr="004D777D" w:rsidRDefault="00A35714" w:rsidP="00A3571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обучающих методических </w:t>
            </w:r>
            <w:proofErr w:type="spellStart"/>
            <w:r w:rsidRPr="004D777D">
              <w:rPr>
                <w:rFonts w:ascii="Times New Roman" w:hAnsi="Times New Roman"/>
                <w:color w:val="000000"/>
                <w:sz w:val="24"/>
                <w:szCs w:val="24"/>
              </w:rPr>
              <w:t>вебинарах</w:t>
            </w:r>
            <w:proofErr w:type="spellEnd"/>
            <w:r w:rsidRPr="004D7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актуальным вопросам обучения и воспитания.</w:t>
            </w:r>
          </w:p>
        </w:tc>
        <w:tc>
          <w:tcPr>
            <w:tcW w:w="2126" w:type="dxa"/>
          </w:tcPr>
          <w:p w:rsidR="00A35714" w:rsidRPr="004D777D" w:rsidRDefault="00A35714" w:rsidP="00A357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77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A35714" w:rsidRPr="004D777D" w:rsidRDefault="00A35714" w:rsidP="00A357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МО </w:t>
            </w:r>
            <w:proofErr w:type="spellStart"/>
            <w:r w:rsidRPr="004D777D">
              <w:rPr>
                <w:rFonts w:ascii="Times New Roman" w:hAnsi="Times New Roman"/>
                <w:color w:val="000000"/>
                <w:sz w:val="24"/>
                <w:szCs w:val="24"/>
              </w:rPr>
              <w:t>Натягайло</w:t>
            </w:r>
            <w:proofErr w:type="spellEnd"/>
            <w:r w:rsidRPr="004D7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 Г., </w:t>
            </w:r>
          </w:p>
          <w:p w:rsidR="00A35714" w:rsidRPr="004D777D" w:rsidRDefault="00A35714" w:rsidP="00A357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77D">
              <w:rPr>
                <w:rFonts w:ascii="Times New Roman" w:hAnsi="Times New Roman"/>
                <w:color w:val="000000"/>
                <w:sz w:val="24"/>
                <w:szCs w:val="24"/>
              </w:rPr>
              <w:t>учителя МО</w:t>
            </w:r>
          </w:p>
        </w:tc>
      </w:tr>
      <w:tr w:rsidR="00A35714" w:rsidRPr="004D777D" w:rsidTr="004D777D">
        <w:tc>
          <w:tcPr>
            <w:tcW w:w="567" w:type="dxa"/>
          </w:tcPr>
          <w:p w:rsidR="00A35714" w:rsidRPr="004D777D" w:rsidRDefault="00A35714" w:rsidP="00A3571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77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A35714" w:rsidRPr="004D777D" w:rsidRDefault="00A35714" w:rsidP="00A35714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4D777D">
              <w:rPr>
                <w:rFonts w:ascii="Times New Roman" w:hAnsi="Times New Roman"/>
                <w:bCs/>
                <w:sz w:val="24"/>
                <w:szCs w:val="24"/>
              </w:rPr>
              <w:t>Работа над формированием ключевых компетенции педагога, влияющих на качество образования.</w:t>
            </w:r>
          </w:p>
        </w:tc>
        <w:tc>
          <w:tcPr>
            <w:tcW w:w="2126" w:type="dxa"/>
          </w:tcPr>
          <w:p w:rsidR="00A35714" w:rsidRPr="004D777D" w:rsidRDefault="00A35714" w:rsidP="00A357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77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A35714" w:rsidRPr="004D777D" w:rsidRDefault="00A35714" w:rsidP="00A357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77D">
              <w:rPr>
                <w:rFonts w:ascii="Times New Roman" w:hAnsi="Times New Roman"/>
                <w:color w:val="000000"/>
                <w:sz w:val="24"/>
                <w:szCs w:val="24"/>
              </w:rPr>
              <w:t>Учителя МО</w:t>
            </w:r>
          </w:p>
        </w:tc>
      </w:tr>
      <w:tr w:rsidR="00A35714" w:rsidRPr="004D777D" w:rsidTr="004D777D">
        <w:tc>
          <w:tcPr>
            <w:tcW w:w="567" w:type="dxa"/>
          </w:tcPr>
          <w:p w:rsidR="00A35714" w:rsidRPr="004D777D" w:rsidRDefault="00A35714" w:rsidP="00A3571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77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A35714" w:rsidRPr="004D777D" w:rsidRDefault="00A35714" w:rsidP="00A35714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4D777D">
              <w:rPr>
                <w:rFonts w:ascii="Times New Roman" w:hAnsi="Times New Roman"/>
                <w:sz w:val="24"/>
                <w:szCs w:val="24"/>
              </w:rPr>
              <w:t>Включение педагогов в управленческую деятельность. Развитие аналитических способностей (анализ результатов контрольных работ, работы над темой самообразования и т.д.).</w:t>
            </w:r>
          </w:p>
        </w:tc>
        <w:tc>
          <w:tcPr>
            <w:tcW w:w="2126" w:type="dxa"/>
          </w:tcPr>
          <w:p w:rsidR="00A35714" w:rsidRPr="004D777D" w:rsidRDefault="00A35714" w:rsidP="00A357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77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A35714" w:rsidRPr="004D777D" w:rsidRDefault="00A35714" w:rsidP="00A357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4D777D">
              <w:rPr>
                <w:rFonts w:ascii="Times New Roman" w:hAnsi="Times New Roman"/>
                <w:color w:val="000000"/>
                <w:sz w:val="24"/>
                <w:szCs w:val="24"/>
              </w:rPr>
              <w:t>Бендо</w:t>
            </w:r>
            <w:proofErr w:type="spellEnd"/>
            <w:r w:rsidRPr="004D7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 Н., руководитель МО </w:t>
            </w:r>
            <w:proofErr w:type="spellStart"/>
            <w:r w:rsidRPr="004D777D">
              <w:rPr>
                <w:rFonts w:ascii="Times New Roman" w:hAnsi="Times New Roman"/>
                <w:color w:val="000000"/>
                <w:sz w:val="24"/>
                <w:szCs w:val="24"/>
              </w:rPr>
              <w:t>Натягайло</w:t>
            </w:r>
            <w:proofErr w:type="spellEnd"/>
            <w:r w:rsidRPr="004D7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 Г.</w:t>
            </w:r>
          </w:p>
        </w:tc>
      </w:tr>
      <w:tr w:rsidR="00A35714" w:rsidRPr="004D777D" w:rsidTr="004D777D">
        <w:tc>
          <w:tcPr>
            <w:tcW w:w="567" w:type="dxa"/>
          </w:tcPr>
          <w:p w:rsidR="00A35714" w:rsidRPr="004D777D" w:rsidRDefault="00A35714" w:rsidP="00A3571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77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A35714" w:rsidRPr="004D777D" w:rsidRDefault="00A35714" w:rsidP="00A3571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D777D">
              <w:rPr>
                <w:rFonts w:ascii="Times New Roman" w:hAnsi="Times New Roman"/>
                <w:sz w:val="24"/>
                <w:szCs w:val="24"/>
              </w:rPr>
              <w:t xml:space="preserve">Аттестация учителей </w:t>
            </w:r>
            <w:proofErr w:type="spellStart"/>
            <w:r w:rsidRPr="004D777D">
              <w:rPr>
                <w:rFonts w:ascii="Times New Roman" w:hAnsi="Times New Roman"/>
                <w:sz w:val="24"/>
                <w:szCs w:val="24"/>
              </w:rPr>
              <w:t>Мурузовой</w:t>
            </w:r>
            <w:proofErr w:type="spellEnd"/>
            <w:r w:rsidRPr="004D777D">
              <w:rPr>
                <w:rFonts w:ascii="Times New Roman" w:hAnsi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2126" w:type="dxa"/>
          </w:tcPr>
          <w:p w:rsidR="00A35714" w:rsidRPr="004D777D" w:rsidRDefault="00A35714" w:rsidP="00A357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35714" w:rsidRPr="004D777D" w:rsidRDefault="00A35714" w:rsidP="00A3571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4D777D">
              <w:rPr>
                <w:rFonts w:ascii="Times New Roman" w:hAnsi="Times New Roman"/>
                <w:color w:val="000000"/>
                <w:sz w:val="24"/>
                <w:szCs w:val="24"/>
              </w:rPr>
              <w:t>Бендо</w:t>
            </w:r>
            <w:proofErr w:type="spellEnd"/>
            <w:r w:rsidRPr="004D7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 Н., руководитель МО </w:t>
            </w:r>
            <w:proofErr w:type="spellStart"/>
            <w:r w:rsidRPr="004D777D">
              <w:rPr>
                <w:rFonts w:ascii="Times New Roman" w:hAnsi="Times New Roman"/>
                <w:color w:val="000000"/>
                <w:sz w:val="24"/>
                <w:szCs w:val="24"/>
              </w:rPr>
              <w:t>Натягайло</w:t>
            </w:r>
            <w:proofErr w:type="spellEnd"/>
            <w:r w:rsidRPr="004D7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 Г.</w:t>
            </w:r>
          </w:p>
        </w:tc>
      </w:tr>
    </w:tbl>
    <w:tbl>
      <w:tblPr>
        <w:tblpPr w:leftFromText="180" w:rightFromText="180" w:vertAnchor="text" w:horzAnchor="page" w:tblpX="2615" w:tblpY="-1700"/>
        <w:tblW w:w="208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487"/>
        <w:gridCol w:w="2160"/>
        <w:gridCol w:w="3402"/>
        <w:gridCol w:w="3402"/>
        <w:gridCol w:w="3402"/>
      </w:tblGrid>
      <w:tr w:rsidR="002559D4" w:rsidRPr="004D777D" w:rsidTr="002559D4">
        <w:trPr>
          <w:trHeight w:val="346"/>
        </w:trPr>
        <w:tc>
          <w:tcPr>
            <w:tcW w:w="10632" w:type="dxa"/>
            <w:gridSpan w:val="3"/>
          </w:tcPr>
          <w:p w:rsidR="002559D4" w:rsidRPr="004D777D" w:rsidRDefault="002559D4" w:rsidP="002559D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59D4" w:rsidRPr="004D777D" w:rsidRDefault="002559D4" w:rsidP="002559D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59D4" w:rsidRPr="004D777D" w:rsidRDefault="002559D4" w:rsidP="00255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559D4" w:rsidRPr="004D777D" w:rsidRDefault="002559D4" w:rsidP="002559D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59D4" w:rsidRPr="004D777D" w:rsidTr="002559D4">
        <w:trPr>
          <w:gridAfter w:val="3"/>
          <w:wAfter w:w="10206" w:type="dxa"/>
          <w:trHeight w:val="365"/>
        </w:trPr>
        <w:tc>
          <w:tcPr>
            <w:tcW w:w="10632" w:type="dxa"/>
            <w:gridSpan w:val="3"/>
            <w:tcBorders>
              <w:top w:val="single" w:sz="4" w:space="0" w:color="auto"/>
            </w:tcBorders>
          </w:tcPr>
          <w:p w:rsidR="002559D4" w:rsidRPr="002559D4" w:rsidRDefault="002559D4" w:rsidP="002559D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5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методической работы на </w:t>
            </w:r>
            <w:r w:rsidRPr="002559D4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r w:rsidRPr="00255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</w:tr>
      <w:tr w:rsidR="002559D4" w:rsidRPr="004D777D" w:rsidTr="002559D4">
        <w:trPr>
          <w:gridAfter w:val="3"/>
          <w:wAfter w:w="10206" w:type="dxa"/>
        </w:trPr>
        <w:tc>
          <w:tcPr>
            <w:tcW w:w="1985" w:type="dxa"/>
          </w:tcPr>
          <w:p w:rsidR="002559D4" w:rsidRPr="002559D4" w:rsidRDefault="002559D4" w:rsidP="0025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59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487" w:type="dxa"/>
          </w:tcPr>
          <w:p w:rsidR="002559D4" w:rsidRPr="002559D4" w:rsidRDefault="002559D4" w:rsidP="002559D4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5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60" w:type="dxa"/>
          </w:tcPr>
          <w:p w:rsidR="002559D4" w:rsidRPr="002559D4" w:rsidRDefault="002559D4" w:rsidP="002559D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5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559D4" w:rsidRPr="004D777D" w:rsidTr="002559D4">
        <w:trPr>
          <w:gridAfter w:val="3"/>
          <w:wAfter w:w="10206" w:type="dxa"/>
        </w:trPr>
        <w:tc>
          <w:tcPr>
            <w:tcW w:w="1985" w:type="dxa"/>
          </w:tcPr>
          <w:p w:rsidR="002559D4" w:rsidRPr="002559D4" w:rsidRDefault="002559D4" w:rsidP="0025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59D4" w:rsidRPr="002559D4" w:rsidRDefault="002559D4" w:rsidP="0025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59D4" w:rsidRPr="002559D4" w:rsidRDefault="002559D4" w:rsidP="0025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5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29.08.23</w:t>
            </w:r>
          </w:p>
        </w:tc>
        <w:tc>
          <w:tcPr>
            <w:tcW w:w="6487" w:type="dxa"/>
          </w:tcPr>
          <w:p w:rsidR="002559D4" w:rsidRPr="002559D4" w:rsidRDefault="002559D4" w:rsidP="002559D4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5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№1</w:t>
            </w:r>
          </w:p>
          <w:p w:rsidR="002559D4" w:rsidRPr="002559D4" w:rsidRDefault="002559D4" w:rsidP="002559D4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5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Организационное</w:t>
            </w:r>
          </w:p>
          <w:p w:rsidR="002559D4" w:rsidRPr="002559D4" w:rsidRDefault="002559D4" w:rsidP="00255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 МО. Нерешённые проблемы.</w:t>
            </w:r>
          </w:p>
          <w:p w:rsidR="002559D4" w:rsidRPr="002559D4" w:rsidRDefault="002559D4" w:rsidP="00255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МО на новый учебный год. </w:t>
            </w:r>
          </w:p>
          <w:p w:rsidR="002559D4" w:rsidRPr="002559D4" w:rsidRDefault="002559D4" w:rsidP="00255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2.Планирование учебной работы  на </w:t>
            </w:r>
            <w:r w:rsidRPr="002559D4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proofErr w:type="spellStart"/>
            <w:r w:rsidRPr="0025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25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25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25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559D4" w:rsidRPr="002559D4" w:rsidRDefault="002559D4" w:rsidP="002559D4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образовательной программы начального общего образования в условиях обновлённого ФГОС НОО.</w:t>
            </w:r>
          </w:p>
          <w:p w:rsidR="002559D4" w:rsidRPr="002559D4" w:rsidRDefault="002559D4" w:rsidP="002559D4">
            <w:pPr>
              <w:numPr>
                <w:ilvl w:val="0"/>
                <w:numId w:val="4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9D4">
              <w:rPr>
                <w:rFonts w:ascii="Times New Roman" w:eastAsia="Calibri" w:hAnsi="Times New Roman" w:cs="Times New Roman"/>
                <w:sz w:val="24"/>
                <w:szCs w:val="24"/>
              </w:rPr>
              <w:t>Научно-методическое сопровождение ФГОС: конструктор рабочих программ. Единая схема для составления рабочей программы.</w:t>
            </w:r>
            <w:r w:rsidRPr="0025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рабочих программ по учебным предметам, курсам внеурочной деятельности и дополнительного образования;</w:t>
            </w:r>
          </w:p>
          <w:p w:rsidR="002559D4" w:rsidRPr="002559D4" w:rsidRDefault="002559D4" w:rsidP="002559D4">
            <w:pPr>
              <w:numPr>
                <w:ilvl w:val="0"/>
                <w:numId w:val="4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будущих первоклассников, с целью организации внеурочной деятельности.</w:t>
            </w:r>
          </w:p>
          <w:p w:rsidR="002559D4" w:rsidRPr="002559D4" w:rsidRDefault="002559D4" w:rsidP="002559D4">
            <w:pPr>
              <w:numPr>
                <w:ilvl w:val="0"/>
                <w:numId w:val="4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рабочих программ по предметам и программам  внеурочной деятельности на МО заседании.</w:t>
            </w:r>
          </w:p>
          <w:p w:rsidR="002559D4" w:rsidRPr="002559D4" w:rsidRDefault="002559D4" w:rsidP="002559D4">
            <w:pPr>
              <w:numPr>
                <w:ilvl w:val="0"/>
                <w:numId w:val="4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воспитательной работы на год.</w:t>
            </w:r>
          </w:p>
          <w:p w:rsidR="002559D4" w:rsidRPr="002559D4" w:rsidRDefault="002559D4" w:rsidP="002559D4">
            <w:pPr>
              <w:numPr>
                <w:ilvl w:val="0"/>
                <w:numId w:val="4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программы адаптации первоклассников к школе, программы формирования УУД учащихся, обучающихся в условиях ФГОС.</w:t>
            </w:r>
          </w:p>
          <w:p w:rsidR="002559D4" w:rsidRPr="002559D4" w:rsidRDefault="002559D4" w:rsidP="002559D4">
            <w:pPr>
              <w:numPr>
                <w:ilvl w:val="0"/>
                <w:numId w:val="4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подготовки учащихся 4 классов к всероссийским проверочным работам.</w:t>
            </w:r>
          </w:p>
          <w:p w:rsidR="002559D4" w:rsidRPr="002559D4" w:rsidRDefault="002559D4" w:rsidP="002559D4">
            <w:pPr>
              <w:numPr>
                <w:ilvl w:val="0"/>
                <w:numId w:val="4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тем самообразования.</w:t>
            </w:r>
          </w:p>
          <w:p w:rsidR="002559D4" w:rsidRPr="002559D4" w:rsidRDefault="002559D4" w:rsidP="00255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3.Изучение нормативно-правовых и нормативно- методических документов.</w:t>
            </w:r>
            <w:r w:rsidRPr="00255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Изучение методического сопровождения преподавания в соответствии с требованиями обновленного ФГОС НОО</w:t>
            </w:r>
            <w:r w:rsidRPr="0025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59D4" w:rsidRPr="002559D4" w:rsidRDefault="002559D4" w:rsidP="00255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СанПиНа, с целью соблюдения «ступенчатого» режима обучения в первом</w:t>
            </w:r>
          </w:p>
          <w:p w:rsidR="002559D4" w:rsidRPr="002559D4" w:rsidRDefault="002559D4" w:rsidP="00255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полугодии</w:t>
            </w:r>
            <w:proofErr w:type="gramEnd"/>
            <w:r w:rsidRPr="0025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класса и с учетом </w:t>
            </w:r>
            <w:proofErr w:type="spellStart"/>
            <w:r w:rsidRPr="0025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безбаллового</w:t>
            </w:r>
            <w:proofErr w:type="spellEnd"/>
          </w:p>
          <w:p w:rsidR="002559D4" w:rsidRPr="002559D4" w:rsidRDefault="002559D4" w:rsidP="00255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 занятий обучающихся и домашних</w:t>
            </w:r>
          </w:p>
          <w:p w:rsidR="002559D4" w:rsidRPr="002559D4" w:rsidRDefault="002559D4" w:rsidP="00255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заданий.</w:t>
            </w:r>
          </w:p>
        </w:tc>
        <w:tc>
          <w:tcPr>
            <w:tcW w:w="2160" w:type="dxa"/>
          </w:tcPr>
          <w:p w:rsidR="002559D4" w:rsidRPr="002559D4" w:rsidRDefault="002559D4" w:rsidP="002559D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59D4">
              <w:rPr>
                <w:rFonts w:ascii="Times New Roman" w:eastAsia="Calibri" w:hAnsi="Times New Roman" w:cs="Times New Roman"/>
                <w:sz w:val="24"/>
                <w:szCs w:val="24"/>
              </w:rPr>
              <w:t>Натягайло</w:t>
            </w:r>
            <w:proofErr w:type="spellEnd"/>
            <w:r w:rsidRPr="00255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  <w:p w:rsidR="002559D4" w:rsidRPr="002559D4" w:rsidRDefault="002559D4" w:rsidP="002559D4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2559D4" w:rsidRDefault="002559D4" w:rsidP="002559D4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2559D4" w:rsidRDefault="002559D4" w:rsidP="002559D4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2559D4" w:rsidRDefault="002559D4" w:rsidP="002559D4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2559D4" w:rsidRDefault="002559D4" w:rsidP="002559D4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2559D4" w:rsidRDefault="002559D4" w:rsidP="002559D4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2559D4" w:rsidRDefault="002559D4" w:rsidP="002559D4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2559D4" w:rsidRDefault="002559D4" w:rsidP="002559D4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2559D4" w:rsidRDefault="002559D4" w:rsidP="002559D4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2559D4" w:rsidRDefault="002559D4" w:rsidP="002559D4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2559D4" w:rsidRDefault="002559D4" w:rsidP="002559D4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2559D4" w:rsidRDefault="002559D4" w:rsidP="002559D4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2559D4" w:rsidRPr="002559D4" w:rsidRDefault="002559D4" w:rsidP="002559D4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2559D4" w:rsidRDefault="002559D4" w:rsidP="002559D4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2559D4" w:rsidRDefault="002559D4" w:rsidP="002559D4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2559D4" w:rsidRDefault="002559D4" w:rsidP="002559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2559D4" w:rsidRDefault="002559D4" w:rsidP="002559D4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Бендо</w:t>
            </w:r>
            <w:proofErr w:type="spellEnd"/>
            <w:r w:rsidRPr="0025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                                               </w:t>
            </w:r>
          </w:p>
        </w:tc>
      </w:tr>
      <w:tr w:rsidR="002559D4" w:rsidRPr="004D777D" w:rsidTr="002559D4">
        <w:trPr>
          <w:gridAfter w:val="3"/>
          <w:wAfter w:w="10206" w:type="dxa"/>
          <w:trHeight w:val="4253"/>
        </w:trPr>
        <w:tc>
          <w:tcPr>
            <w:tcW w:w="1985" w:type="dxa"/>
            <w:tcBorders>
              <w:bottom w:val="single" w:sz="4" w:space="0" w:color="auto"/>
            </w:tcBorders>
          </w:tcPr>
          <w:p w:rsidR="002559D4" w:rsidRPr="004D777D" w:rsidRDefault="002559D4" w:rsidP="0025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59D4" w:rsidRPr="004D777D" w:rsidRDefault="002559D4" w:rsidP="0025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24.11.23</w:t>
            </w:r>
          </w:p>
        </w:tc>
        <w:tc>
          <w:tcPr>
            <w:tcW w:w="6487" w:type="dxa"/>
            <w:tcBorders>
              <w:bottom w:val="single" w:sz="4" w:space="0" w:color="auto"/>
            </w:tcBorders>
          </w:tcPr>
          <w:p w:rsidR="002559D4" w:rsidRPr="004D777D" w:rsidRDefault="002559D4" w:rsidP="00255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№2</w:t>
            </w:r>
          </w:p>
          <w:p w:rsidR="002559D4" w:rsidRPr="004D777D" w:rsidRDefault="002559D4" w:rsidP="00255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« Планирование и организация методической работы учителей на </w:t>
            </w: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год»</w:t>
            </w:r>
          </w:p>
          <w:p w:rsidR="002559D4" w:rsidRPr="004D777D" w:rsidRDefault="002559D4" w:rsidP="00255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1.Корректировка и утверждение плана работы</w:t>
            </w:r>
          </w:p>
          <w:p w:rsidR="002559D4" w:rsidRPr="004D777D" w:rsidRDefault="002559D4" w:rsidP="00255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на новый учебный год.</w:t>
            </w:r>
          </w:p>
          <w:p w:rsidR="002559D4" w:rsidRPr="004D777D" w:rsidRDefault="002559D4" w:rsidP="00255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2.Повторное ознакомление с общим положением о проверке тетрадей  в начальной школе.</w:t>
            </w:r>
          </w:p>
          <w:p w:rsidR="002559D4" w:rsidRPr="004D777D" w:rsidRDefault="002559D4" w:rsidP="00255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Инструкция о соблюдении единого орфографического режима в начальных классах»</w:t>
            </w:r>
          </w:p>
          <w:p w:rsidR="002559D4" w:rsidRPr="004D777D" w:rsidRDefault="002559D4" w:rsidP="00255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3.Организация обучения первоклассников в адаптационный период. </w:t>
            </w:r>
          </w:p>
          <w:p w:rsidR="002559D4" w:rsidRPr="004D777D" w:rsidRDefault="002559D4" w:rsidP="00255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4D777D" w:rsidRDefault="002559D4" w:rsidP="00255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входной диагностики по математике, литературному чтению, русскому языку  в начальной школе.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559D4" w:rsidRPr="004D777D" w:rsidRDefault="002559D4" w:rsidP="002559D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Натягайло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</w:t>
            </w:r>
          </w:p>
          <w:p w:rsidR="002559D4" w:rsidRPr="004D777D" w:rsidRDefault="002559D4" w:rsidP="002559D4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4D777D" w:rsidRDefault="002559D4" w:rsidP="002559D4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4D777D" w:rsidRDefault="002559D4" w:rsidP="002559D4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4D777D" w:rsidRDefault="002559D4" w:rsidP="002559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4D777D" w:rsidRDefault="002559D4" w:rsidP="002559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9D4" w:rsidRPr="004D777D" w:rsidTr="002559D4">
        <w:trPr>
          <w:gridAfter w:val="3"/>
          <w:wAfter w:w="10206" w:type="dxa"/>
          <w:trHeight w:val="4253"/>
        </w:trPr>
        <w:tc>
          <w:tcPr>
            <w:tcW w:w="1985" w:type="dxa"/>
          </w:tcPr>
          <w:p w:rsidR="002559D4" w:rsidRPr="004D777D" w:rsidRDefault="002559D4" w:rsidP="00255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</w:t>
            </w:r>
          </w:p>
          <w:p w:rsidR="002559D4" w:rsidRPr="004D777D" w:rsidRDefault="002559D4" w:rsidP="0025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24.01.24</w:t>
            </w:r>
          </w:p>
        </w:tc>
        <w:tc>
          <w:tcPr>
            <w:tcW w:w="6487" w:type="dxa"/>
          </w:tcPr>
          <w:p w:rsidR="002559D4" w:rsidRPr="004D777D" w:rsidRDefault="002559D4" w:rsidP="00255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№3</w:t>
            </w:r>
          </w:p>
          <w:p w:rsidR="002559D4" w:rsidRPr="004D777D" w:rsidRDefault="002559D4" w:rsidP="00255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4D7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Особенности обновлённого ФГОС-3 НОО</w:t>
            </w:r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2559D4" w:rsidRPr="004D777D" w:rsidRDefault="002559D4" w:rsidP="00255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Знакомство с методической темой МО:</w:t>
            </w:r>
          </w:p>
          <w:p w:rsidR="002559D4" w:rsidRPr="004D777D" w:rsidRDefault="002559D4" w:rsidP="00255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 по обновленному ФГОС НОО</w:t>
            </w:r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2559D4" w:rsidRPr="004D777D" w:rsidRDefault="002559D4" w:rsidP="00255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2.Выступление по теме «</w:t>
            </w:r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t>Обновлённый ФГОС НОО: содержание, механизмы реализации</w:t>
            </w: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559D4" w:rsidRPr="004D777D" w:rsidRDefault="002559D4" w:rsidP="00255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4.Выступление по теме  «</w:t>
            </w:r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Проектная деятельность в </w:t>
            </w:r>
            <w:proofErr w:type="gramStart"/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t>обновлённом</w:t>
            </w:r>
            <w:proofErr w:type="gramEnd"/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</w:t>
            </w: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559D4" w:rsidRPr="004D777D" w:rsidRDefault="002559D4" w:rsidP="00255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Анализ результатов контрольных работ  и итогов обучения  учащихся начальной школы в первом полугодии</w:t>
            </w:r>
            <w:proofErr w:type="gramStart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2559D4" w:rsidRPr="004D777D" w:rsidRDefault="002559D4" w:rsidP="00255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проверки тетрадей в 1-4 классах «Внешний вид. Единый орфографический режим»</w:t>
            </w:r>
          </w:p>
          <w:p w:rsidR="002559D4" w:rsidRPr="004D777D" w:rsidRDefault="002559D4" w:rsidP="00255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Проведение открытых мероприятий в начальной школе.</w:t>
            </w:r>
          </w:p>
          <w:p w:rsidR="002559D4" w:rsidRPr="004D777D" w:rsidRDefault="002559D4" w:rsidP="00255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Анализ контрольных работ, качества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успеваемости учащихся начальной школы за 1 полугодие.</w:t>
            </w:r>
          </w:p>
        </w:tc>
        <w:tc>
          <w:tcPr>
            <w:tcW w:w="2160" w:type="dxa"/>
          </w:tcPr>
          <w:p w:rsidR="002559D4" w:rsidRPr="004D777D" w:rsidRDefault="002559D4" w:rsidP="002559D4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4D777D" w:rsidRDefault="002559D4" w:rsidP="002559D4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4D777D" w:rsidRDefault="002559D4" w:rsidP="002559D4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Натягайло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</w:t>
            </w:r>
          </w:p>
          <w:p w:rsidR="002559D4" w:rsidRPr="004D777D" w:rsidRDefault="002559D4" w:rsidP="002559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                      Учителя начальных классов</w:t>
            </w:r>
          </w:p>
        </w:tc>
      </w:tr>
      <w:tr w:rsidR="002559D4" w:rsidRPr="004D777D" w:rsidTr="002559D4">
        <w:trPr>
          <w:gridAfter w:val="3"/>
          <w:wAfter w:w="10206" w:type="dxa"/>
          <w:trHeight w:val="5479"/>
        </w:trPr>
        <w:tc>
          <w:tcPr>
            <w:tcW w:w="1985" w:type="dxa"/>
          </w:tcPr>
          <w:p w:rsidR="002559D4" w:rsidRPr="004D777D" w:rsidRDefault="002559D4" w:rsidP="0025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4D777D" w:rsidRDefault="002559D4" w:rsidP="0025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22.03.24</w:t>
            </w:r>
          </w:p>
          <w:p w:rsidR="002559D4" w:rsidRPr="004D777D" w:rsidRDefault="002559D4" w:rsidP="0025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4D777D" w:rsidRDefault="002559D4" w:rsidP="0025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4D777D" w:rsidRDefault="002559D4" w:rsidP="0025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4D777D" w:rsidRDefault="002559D4" w:rsidP="0025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4D777D" w:rsidRDefault="002559D4" w:rsidP="0025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4D777D" w:rsidRDefault="002559D4" w:rsidP="0025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4D777D" w:rsidRDefault="002559D4" w:rsidP="0025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4D777D" w:rsidRDefault="002559D4" w:rsidP="0025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7" w:type="dxa"/>
          </w:tcPr>
          <w:p w:rsidR="002559D4" w:rsidRPr="004D777D" w:rsidRDefault="002559D4" w:rsidP="002559D4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4</w:t>
            </w:r>
          </w:p>
          <w:p w:rsidR="002559D4" w:rsidRPr="004D777D" w:rsidRDefault="002559D4" w:rsidP="002559D4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</w:t>
            </w:r>
            <w:r w:rsidRPr="004D7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сделать урок воспитывающим?</w:t>
            </w:r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cr/>
            </w: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по теме самообразования «Структура современного урока. Проектирование урока с позиции требований обновлённого стандарта </w:t>
            </w: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559D4" w:rsidRPr="004D777D" w:rsidRDefault="002559D4" w:rsidP="002559D4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2.Выступление по теме  «</w:t>
            </w:r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t>Базовые образовательные технологии</w:t>
            </w: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559D4" w:rsidRPr="004D777D" w:rsidRDefault="002559D4" w:rsidP="002559D4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3.Проведение недели начальных классов </w:t>
            </w: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 по </w:t>
            </w:r>
            <w:proofErr w:type="gramStart"/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обновленному</w:t>
            </w:r>
            <w:proofErr w:type="gramEnd"/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 НОО</w:t>
            </w:r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2559D4" w:rsidRPr="004D777D" w:rsidRDefault="002559D4" w:rsidP="0025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4.Открытые уроки, мероприятия, конкурсы, олимпиады, проекты и классные часы в начальной школе, их анализ.</w:t>
            </w:r>
          </w:p>
          <w:p w:rsidR="002559D4" w:rsidRPr="004D777D" w:rsidRDefault="002559D4" w:rsidP="0025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5.Анализ дозировки домашней работы с целью выполнения требований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тетрадей по математике и русскому языку. Дифференцированные и творческие задания</w:t>
            </w:r>
          </w:p>
          <w:p w:rsidR="002559D4" w:rsidRPr="004D777D" w:rsidRDefault="002559D4" w:rsidP="0025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Анализ контрольных работ, итогов качества обучения и успеваемости учащихся начальных классов за 3 четверть.</w:t>
            </w:r>
          </w:p>
        </w:tc>
        <w:tc>
          <w:tcPr>
            <w:tcW w:w="2160" w:type="dxa"/>
          </w:tcPr>
          <w:p w:rsidR="002559D4" w:rsidRPr="004D777D" w:rsidRDefault="002559D4" w:rsidP="002559D4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4D777D" w:rsidRDefault="002559D4" w:rsidP="002559D4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4D777D" w:rsidRDefault="002559D4" w:rsidP="002559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Натягайло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                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                         Учителя начальных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классовНа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559D4" w:rsidRPr="004D777D" w:rsidTr="002559D4">
        <w:trPr>
          <w:gridAfter w:val="3"/>
          <w:wAfter w:w="10206" w:type="dxa"/>
          <w:trHeight w:val="6371"/>
        </w:trPr>
        <w:tc>
          <w:tcPr>
            <w:tcW w:w="1985" w:type="dxa"/>
          </w:tcPr>
          <w:p w:rsidR="002559D4" w:rsidRPr="004D777D" w:rsidRDefault="002559D4" w:rsidP="0025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4D777D" w:rsidRDefault="002559D4" w:rsidP="00255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30.05.24</w:t>
            </w:r>
          </w:p>
        </w:tc>
        <w:tc>
          <w:tcPr>
            <w:tcW w:w="6487" w:type="dxa"/>
          </w:tcPr>
          <w:p w:rsidR="002559D4" w:rsidRPr="004D777D" w:rsidRDefault="002559D4" w:rsidP="002559D4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5</w:t>
            </w:r>
          </w:p>
          <w:p w:rsidR="002559D4" w:rsidRPr="004D777D" w:rsidRDefault="002559D4" w:rsidP="002559D4">
            <w:pPr>
              <w:tabs>
                <w:tab w:val="left" w:pos="14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Итоги результатов работы над темой: «</w:t>
            </w:r>
            <w:r w:rsidRPr="004D7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4D7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4D77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учащихся по обновленному ФГОС НОО</w:t>
            </w:r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2559D4" w:rsidRPr="004D777D" w:rsidRDefault="002559D4" w:rsidP="002559D4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Творческий отчёт о работе по теме методического объединения.</w:t>
            </w:r>
          </w:p>
          <w:p w:rsidR="002559D4" w:rsidRPr="004D777D" w:rsidRDefault="002559D4" w:rsidP="0025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2.Организация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с целью преемственности: начальная школа + средняя школа.</w:t>
            </w:r>
          </w:p>
          <w:p w:rsidR="002559D4" w:rsidRPr="004D777D" w:rsidRDefault="002559D4" w:rsidP="0025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D77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подготовка учащихся к всероссийским проверочным работам и промежуточной аттестации.</w:t>
            </w:r>
          </w:p>
          <w:p w:rsidR="002559D4" w:rsidRPr="004D777D" w:rsidRDefault="002559D4" w:rsidP="0025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4.Итоги мониторинга уровня </w:t>
            </w:r>
            <w:proofErr w:type="spellStart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школьников.</w:t>
            </w:r>
          </w:p>
          <w:p w:rsidR="002559D4" w:rsidRPr="004D777D" w:rsidRDefault="002559D4" w:rsidP="0025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5.Открытые мероприятия и классные часы в начальной школе, их анализ.</w:t>
            </w:r>
          </w:p>
          <w:p w:rsidR="002559D4" w:rsidRPr="004D777D" w:rsidRDefault="002559D4" w:rsidP="0025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6.Анализ итоговых контрольных работ, ВПР в 4 классе.</w:t>
            </w:r>
          </w:p>
          <w:p w:rsidR="002559D4" w:rsidRPr="004D777D" w:rsidRDefault="002559D4" w:rsidP="00255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7.Итоги 4 четверти и года. </w:t>
            </w:r>
          </w:p>
          <w:p w:rsidR="002559D4" w:rsidRPr="004D777D" w:rsidRDefault="002559D4" w:rsidP="00255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4D77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работы детского школьного оздоровительного лагеря с дневным пребыванием</w:t>
            </w:r>
          </w:p>
          <w:p w:rsidR="002559D4" w:rsidRPr="004D777D" w:rsidRDefault="002559D4" w:rsidP="00255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9.Изучение эффективности методической работы.</w:t>
            </w:r>
          </w:p>
          <w:p w:rsidR="002559D4" w:rsidRPr="004D777D" w:rsidRDefault="002559D4" w:rsidP="00255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Результаты деятельности МО начальной школы по совершенствованию образовательного процесса</w:t>
            </w:r>
            <w:r w:rsidRPr="004D77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Достижения и нерешенные проблемы начальной школы»</w:t>
            </w:r>
          </w:p>
          <w:p w:rsidR="002559D4" w:rsidRPr="004D777D" w:rsidRDefault="002559D4" w:rsidP="00255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7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10.Предварительный план на новый учебный год.</w:t>
            </w:r>
          </w:p>
        </w:tc>
        <w:tc>
          <w:tcPr>
            <w:tcW w:w="2160" w:type="dxa"/>
          </w:tcPr>
          <w:p w:rsidR="002559D4" w:rsidRPr="004D777D" w:rsidRDefault="002559D4" w:rsidP="002559D4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4D777D" w:rsidRDefault="002559D4" w:rsidP="002559D4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Натягайло</w:t>
            </w:r>
            <w:proofErr w:type="spellEnd"/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 </w:t>
            </w:r>
          </w:p>
          <w:p w:rsidR="002559D4" w:rsidRPr="004D777D" w:rsidRDefault="002559D4" w:rsidP="002559D4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4D777D" w:rsidRDefault="002559D4" w:rsidP="002559D4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4D777D" w:rsidRDefault="002559D4" w:rsidP="002559D4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4D777D" w:rsidRDefault="002559D4" w:rsidP="002559D4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4D777D" w:rsidRDefault="002559D4" w:rsidP="002559D4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4D777D" w:rsidRDefault="002559D4" w:rsidP="002559D4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сре</w:t>
            </w:r>
            <w:r w:rsidRPr="004D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 школы.</w:t>
            </w:r>
          </w:p>
          <w:p w:rsidR="002559D4" w:rsidRPr="004D777D" w:rsidRDefault="002559D4" w:rsidP="002559D4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4D777D" w:rsidRDefault="002559D4" w:rsidP="002559D4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4D777D" w:rsidRDefault="002559D4" w:rsidP="002559D4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4D777D" w:rsidRDefault="002559D4" w:rsidP="002559D4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4D777D" w:rsidRDefault="002559D4" w:rsidP="002559D4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4D777D" w:rsidRDefault="002559D4" w:rsidP="002559D4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4D777D" w:rsidRDefault="002559D4" w:rsidP="002559D4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4D777D" w:rsidRDefault="002559D4" w:rsidP="002559D4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9D4" w:rsidRPr="004D777D" w:rsidRDefault="002559D4" w:rsidP="002559D4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77D">
              <w:rPr>
                <w:rFonts w:ascii="Times New Roman" w:eastAsia="Calibri" w:hAnsi="Times New Roman" w:cs="Times New Roman"/>
                <w:sz w:val="24"/>
                <w:szCs w:val="24"/>
              </w:rPr>
              <w:t>Учителя 1-4 классов</w:t>
            </w:r>
          </w:p>
          <w:p w:rsidR="002559D4" w:rsidRPr="004D777D" w:rsidRDefault="002559D4" w:rsidP="002559D4">
            <w:pPr>
              <w:spacing w:after="0" w:line="240" w:lineRule="auto"/>
              <w:ind w:left="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5714" w:rsidRPr="004D777D" w:rsidRDefault="00A35714" w:rsidP="00A35714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559D4" w:rsidRDefault="00A35714" w:rsidP="00A35714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6. </w:t>
      </w:r>
    </w:p>
    <w:p w:rsidR="002559D4" w:rsidRDefault="002559D4" w:rsidP="00A35714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A35714" w:rsidRPr="004D777D" w:rsidRDefault="00A35714" w:rsidP="00A35714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D777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Совершенствование материально – технической базы кабинетов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34"/>
        <w:gridCol w:w="7654"/>
        <w:gridCol w:w="2126"/>
        <w:gridCol w:w="3402"/>
      </w:tblGrid>
      <w:tr w:rsidR="00A35714" w:rsidRPr="004D777D" w:rsidTr="004D777D">
        <w:trPr>
          <w:trHeight w:val="750"/>
        </w:trPr>
        <w:tc>
          <w:tcPr>
            <w:tcW w:w="534" w:type="dxa"/>
          </w:tcPr>
          <w:p w:rsidR="00A35714" w:rsidRPr="004D777D" w:rsidRDefault="00A35714" w:rsidP="00A35714">
            <w:pPr>
              <w:spacing w:before="100" w:beforeAutospacing="1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77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A35714" w:rsidRPr="004D777D" w:rsidRDefault="00A35714" w:rsidP="00A35714">
            <w:pPr>
              <w:spacing w:before="100" w:beforeAutospacing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777D">
              <w:rPr>
                <w:rFonts w:ascii="Times New Roman" w:hAnsi="Times New Roman"/>
                <w:color w:val="000000"/>
                <w:sz w:val="24"/>
                <w:szCs w:val="24"/>
              </w:rPr>
              <w:t>Участие учителей в организации сохранности мебели, учебных пособий, ремонте закреплённых кабинетов.</w:t>
            </w:r>
          </w:p>
        </w:tc>
        <w:tc>
          <w:tcPr>
            <w:tcW w:w="2126" w:type="dxa"/>
          </w:tcPr>
          <w:p w:rsidR="00A35714" w:rsidRPr="004D777D" w:rsidRDefault="00A35714" w:rsidP="00A35714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777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A35714" w:rsidRPr="004D777D" w:rsidRDefault="00A35714" w:rsidP="00A35714">
            <w:pPr>
              <w:spacing w:before="100" w:beforeAutospacing="1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77D">
              <w:rPr>
                <w:rFonts w:ascii="Times New Roman" w:hAnsi="Times New Roman"/>
                <w:color w:val="000000"/>
                <w:sz w:val="24"/>
                <w:szCs w:val="24"/>
              </w:rPr>
              <w:t>Учителя МО</w:t>
            </w:r>
          </w:p>
        </w:tc>
      </w:tr>
      <w:tr w:rsidR="00A35714" w:rsidRPr="004D777D" w:rsidTr="004D777D">
        <w:tc>
          <w:tcPr>
            <w:tcW w:w="534" w:type="dxa"/>
          </w:tcPr>
          <w:p w:rsidR="00A35714" w:rsidRPr="004D777D" w:rsidRDefault="00A35714" w:rsidP="00A35714">
            <w:pPr>
              <w:spacing w:before="100" w:beforeAutospacing="1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77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A35714" w:rsidRPr="004D777D" w:rsidRDefault="00A35714" w:rsidP="00A35714">
            <w:pPr>
              <w:spacing w:before="100" w:beforeAutospacing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777D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для кабинетов комплектов раздаточных справочных и дидактических материалов.</w:t>
            </w:r>
          </w:p>
        </w:tc>
        <w:tc>
          <w:tcPr>
            <w:tcW w:w="2126" w:type="dxa"/>
          </w:tcPr>
          <w:p w:rsidR="00A35714" w:rsidRPr="004D777D" w:rsidRDefault="00A35714" w:rsidP="00A35714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777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A35714" w:rsidRPr="004D777D" w:rsidRDefault="00A35714" w:rsidP="00A35714">
            <w:pPr>
              <w:spacing w:before="100" w:beforeAutospacing="1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777D">
              <w:rPr>
                <w:rFonts w:ascii="Times New Roman" w:hAnsi="Times New Roman"/>
                <w:color w:val="000000"/>
                <w:sz w:val="24"/>
                <w:szCs w:val="24"/>
              </w:rPr>
              <w:t>Учителя МО</w:t>
            </w:r>
          </w:p>
        </w:tc>
      </w:tr>
      <w:tr w:rsidR="00A35714" w:rsidRPr="004D777D" w:rsidTr="004D777D">
        <w:tc>
          <w:tcPr>
            <w:tcW w:w="534" w:type="dxa"/>
          </w:tcPr>
          <w:p w:rsidR="00A35714" w:rsidRPr="004D777D" w:rsidRDefault="00A35714" w:rsidP="00A35714">
            <w:pPr>
              <w:spacing w:before="100" w:beforeAutospacing="1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77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A35714" w:rsidRPr="004D777D" w:rsidRDefault="00A35714" w:rsidP="00A35714">
            <w:pPr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77D">
              <w:rPr>
                <w:rFonts w:ascii="Times New Roman" w:hAnsi="Times New Roman"/>
                <w:color w:val="000000"/>
                <w:sz w:val="24"/>
                <w:szCs w:val="24"/>
              </w:rPr>
              <w:t>Ведение Паспорта учебного кабинета.</w:t>
            </w:r>
          </w:p>
        </w:tc>
        <w:tc>
          <w:tcPr>
            <w:tcW w:w="2126" w:type="dxa"/>
          </w:tcPr>
          <w:p w:rsidR="00A35714" w:rsidRPr="004D777D" w:rsidRDefault="00A35714" w:rsidP="00A35714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77D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A35714" w:rsidRPr="004D777D" w:rsidRDefault="00A35714" w:rsidP="00A35714">
            <w:pPr>
              <w:spacing w:before="100" w:beforeAutospacing="1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777D">
              <w:rPr>
                <w:rFonts w:ascii="Times New Roman" w:hAnsi="Times New Roman"/>
                <w:color w:val="000000"/>
                <w:sz w:val="24"/>
                <w:szCs w:val="24"/>
              </w:rPr>
              <w:t>Учителя МО</w:t>
            </w:r>
          </w:p>
        </w:tc>
      </w:tr>
    </w:tbl>
    <w:p w:rsidR="00A35714" w:rsidRPr="004D777D" w:rsidRDefault="00A35714" w:rsidP="004D777D">
      <w:pPr>
        <w:numPr>
          <w:ilvl w:val="0"/>
          <w:numId w:val="7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35714" w:rsidRPr="004D777D" w:rsidRDefault="00A35714" w:rsidP="00A35714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14" w:rsidRPr="004D777D" w:rsidRDefault="00A35714" w:rsidP="00A35714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14" w:rsidRPr="004D777D" w:rsidRDefault="00A35714" w:rsidP="00A35714">
      <w:pPr>
        <w:spacing w:after="0" w:line="276" w:lineRule="auto"/>
        <w:ind w:right="-143"/>
        <w:rPr>
          <w:rFonts w:ascii="Times New Roman" w:eastAsia="Calibri" w:hAnsi="Times New Roman" w:cs="Times New Roman"/>
          <w:sz w:val="24"/>
          <w:szCs w:val="24"/>
        </w:rPr>
      </w:pPr>
    </w:p>
    <w:p w:rsidR="00A35714" w:rsidRPr="004D777D" w:rsidRDefault="00A35714" w:rsidP="00A35714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967DB0" w:rsidRPr="004D777D" w:rsidRDefault="00967DB0">
      <w:pPr>
        <w:rPr>
          <w:sz w:val="24"/>
          <w:szCs w:val="24"/>
        </w:rPr>
      </w:pPr>
    </w:p>
    <w:sectPr w:rsidR="00967DB0" w:rsidRPr="004D777D" w:rsidSect="00C9135C">
      <w:pgSz w:w="15840" w:h="12240" w:orient="landscape"/>
      <w:pgMar w:top="1418" w:right="42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9D4" w:rsidRDefault="002559D4" w:rsidP="002559D4">
      <w:pPr>
        <w:spacing w:after="0" w:line="240" w:lineRule="auto"/>
      </w:pPr>
      <w:r>
        <w:separator/>
      </w:r>
    </w:p>
  </w:endnote>
  <w:endnote w:type="continuationSeparator" w:id="0">
    <w:p w:rsidR="002559D4" w:rsidRDefault="002559D4" w:rsidP="00255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9D4" w:rsidRDefault="002559D4" w:rsidP="002559D4">
      <w:pPr>
        <w:spacing w:after="0" w:line="240" w:lineRule="auto"/>
      </w:pPr>
      <w:r>
        <w:separator/>
      </w:r>
    </w:p>
  </w:footnote>
  <w:footnote w:type="continuationSeparator" w:id="0">
    <w:p w:rsidR="002559D4" w:rsidRDefault="002559D4" w:rsidP="00255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1BD2"/>
    <w:multiLevelType w:val="hybridMultilevel"/>
    <w:tmpl w:val="0A0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831E2"/>
    <w:multiLevelType w:val="hybridMultilevel"/>
    <w:tmpl w:val="54C6C6EC"/>
    <w:lvl w:ilvl="0" w:tplc="18F82052">
      <w:start w:val="2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9CF69BD"/>
    <w:multiLevelType w:val="hybridMultilevel"/>
    <w:tmpl w:val="827EAF56"/>
    <w:lvl w:ilvl="0" w:tplc="6C7644FE">
      <w:start w:val="1"/>
      <w:numFmt w:val="bullet"/>
      <w:lvlText w:val="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7CA46D5"/>
    <w:multiLevelType w:val="hybridMultilevel"/>
    <w:tmpl w:val="4C7EE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801BC4"/>
    <w:multiLevelType w:val="multilevel"/>
    <w:tmpl w:val="A476B49C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F35CD0"/>
    <w:multiLevelType w:val="multilevel"/>
    <w:tmpl w:val="D50AA34C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3E1D90"/>
    <w:multiLevelType w:val="hybridMultilevel"/>
    <w:tmpl w:val="A036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242"/>
    <w:rsid w:val="000F6242"/>
    <w:rsid w:val="002559D4"/>
    <w:rsid w:val="004D777D"/>
    <w:rsid w:val="00743F7F"/>
    <w:rsid w:val="00967DB0"/>
    <w:rsid w:val="00A35714"/>
    <w:rsid w:val="00C9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3571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99"/>
    <w:rsid w:val="00A357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5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5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59D4"/>
  </w:style>
  <w:style w:type="paragraph" w:styleId="a6">
    <w:name w:val="footer"/>
    <w:basedOn w:val="a"/>
    <w:link w:val="a7"/>
    <w:uiPriority w:val="99"/>
    <w:unhideWhenUsed/>
    <w:rsid w:val="00255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5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3571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99"/>
    <w:rsid w:val="00A357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5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5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59D4"/>
  </w:style>
  <w:style w:type="paragraph" w:styleId="a6">
    <w:name w:val="footer"/>
    <w:basedOn w:val="a"/>
    <w:link w:val="a7"/>
    <w:uiPriority w:val="99"/>
    <w:unhideWhenUsed/>
    <w:rsid w:val="00255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5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/redirect/40606515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9DBF8-B01B-4296-B7CB-2EF078C0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4000</Words>
  <Characters>22800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user</cp:lastModifiedBy>
  <cp:revision>4</cp:revision>
  <dcterms:created xsi:type="dcterms:W3CDTF">2024-02-18T19:44:00Z</dcterms:created>
  <dcterms:modified xsi:type="dcterms:W3CDTF">2024-10-10T11:14:00Z</dcterms:modified>
</cp:coreProperties>
</file>